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367B79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Liberation Serif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Учреждение образования</w:t>
      </w:r>
    </w:p>
    <w:p w14:paraId="072B9D17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Liberation Serif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«БЕЛОРУССКИЙ ГОСУДАРСТВЕННЫЙ УНИВЕРСИТЕТ ИНФОРМАТИКИ И РАДИОЭЛЕКТРОНИКИ»</w:t>
      </w:r>
    </w:p>
    <w:p w14:paraId="2F361D73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Liberation Serif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Кафедра информатики</w:t>
      </w:r>
    </w:p>
    <w:p w14:paraId="4A14910E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20D9C7B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38DEB8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3C50FFD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2A0319E7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058736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2109B7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57EAF49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175C75" w14:textId="7D269E4B" w:rsidR="00D80805" w:rsidRPr="00D80805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Отчет по лабораторной работе №</w:t>
      </w:r>
      <w:r>
        <w:rPr>
          <w:rFonts w:ascii="Times New Roman" w:eastAsia="Times New Roman" w:hAnsi="Times New Roman" w:cs="Times New Roman"/>
          <w:sz w:val="28"/>
          <w:szCs w:val="28"/>
          <w:lang w:val="be-BY"/>
        </w:rPr>
        <w:t>1</w:t>
      </w:r>
      <w:r w:rsidRPr="00D80805">
        <w:rPr>
          <w:rFonts w:ascii="Times New Roman" w:eastAsia="Times New Roman" w:hAnsi="Times New Roman" w:cs="Times New Roman"/>
          <w:sz w:val="28"/>
          <w:szCs w:val="28"/>
        </w:rPr>
        <w:t>1</w:t>
      </w:r>
    </w:p>
    <w:p w14:paraId="3342E5A6" w14:textId="711CE256" w:rsidR="00D80805" w:rsidRPr="00181ABA" w:rsidRDefault="00D80805" w:rsidP="00D80805">
      <w:pPr>
        <w:ind w:firstLine="720"/>
        <w:jc w:val="center"/>
        <w:rPr>
          <w:rFonts w:ascii="Times New Roman" w:eastAsia="Times New Roman" w:hAnsi="Times New Roman" w:cs="Times New Roman"/>
          <w:color w:val="222222"/>
          <w:sz w:val="32"/>
          <w:szCs w:val="32"/>
          <w:highlight w:val="white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 xml:space="preserve">Решение краевых задач. Методы </w:t>
      </w:r>
      <w:proofErr w:type="spellStart"/>
      <w:r>
        <w:rPr>
          <w:rFonts w:ascii="Times New Roman" w:hAnsi="Times New Roman" w:cs="Times New Roman"/>
          <w:color w:val="000000"/>
          <w:sz w:val="32"/>
          <w:szCs w:val="32"/>
        </w:rPr>
        <w:t>коллокаций</w:t>
      </w:r>
      <w:proofErr w:type="spellEnd"/>
      <w:r>
        <w:rPr>
          <w:rFonts w:ascii="Times New Roman" w:hAnsi="Times New Roman" w:cs="Times New Roman"/>
          <w:color w:val="000000"/>
          <w:sz w:val="32"/>
          <w:szCs w:val="32"/>
        </w:rPr>
        <w:t xml:space="preserve">, наименьших квадратов и Галеркина </w:t>
      </w:r>
    </w:p>
    <w:p w14:paraId="2870CF92" w14:textId="77777777" w:rsidR="00D80805" w:rsidRPr="006973FC" w:rsidRDefault="00D80805" w:rsidP="00D80805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D7EBB5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87A462A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25E270B5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7B0A931C" w14:textId="77777777" w:rsidR="00D80805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5FBAA4B0" w14:textId="77777777" w:rsidR="00D80805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64CD62C" w14:textId="77777777" w:rsidR="00D80805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CC10E7C" w14:textId="77777777" w:rsidR="00D80805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35555CE0" w14:textId="77777777" w:rsidR="00D80805" w:rsidRDefault="00D80805" w:rsidP="00D8080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6D8CF33" w14:textId="77777777" w:rsidR="00D80805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6691987D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7A93DFC1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5FBE1FB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7B191F30" w14:textId="77777777" w:rsidR="00D80805" w:rsidRPr="006973FC" w:rsidRDefault="00D80805" w:rsidP="00D8080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</w:p>
    <w:p w14:paraId="0DCE7FCF" w14:textId="77777777" w:rsidR="00D80805" w:rsidRPr="006973FC" w:rsidRDefault="00D80805" w:rsidP="00D80805">
      <w:pPr>
        <w:spacing w:after="0" w:line="240" w:lineRule="auto"/>
        <w:ind w:left="5652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студент гр. </w:t>
      </w:r>
      <w:r>
        <w:rPr>
          <w:rFonts w:ascii="Times New Roman" w:eastAsia="Times New Roman" w:hAnsi="Times New Roman" w:cs="Times New Roman"/>
          <w:sz w:val="28"/>
          <w:szCs w:val="28"/>
        </w:rPr>
        <w:t>9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>5350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</w:p>
    <w:p w14:paraId="4609D5FB" w14:textId="77777777" w:rsidR="00D80805" w:rsidRPr="006973FC" w:rsidRDefault="00D80805" w:rsidP="00D8080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Голубович Ю. И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62D75A" w14:textId="77777777" w:rsidR="00D80805" w:rsidRPr="006973FC" w:rsidRDefault="00D80805" w:rsidP="00D8080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4EC5104" w14:textId="77777777" w:rsidR="00D80805" w:rsidRPr="006973FC" w:rsidRDefault="00D80805" w:rsidP="00D8080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Руководитель: </w:t>
      </w:r>
    </w:p>
    <w:p w14:paraId="18ECDE93" w14:textId="77777777" w:rsidR="00D80805" w:rsidRPr="006973FC" w:rsidRDefault="00D80805" w:rsidP="00D80805">
      <w:pPr>
        <w:spacing w:after="0" w:line="240" w:lineRule="auto"/>
        <w:ind w:left="5652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доцент</w:t>
      </w:r>
    </w:p>
    <w:p w14:paraId="522368E5" w14:textId="77777777" w:rsidR="00D80805" w:rsidRPr="006973FC" w:rsidRDefault="00D80805" w:rsidP="00D8080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>Анисимов В. Я.</w:t>
      </w:r>
    </w:p>
    <w:p w14:paraId="337BFB93" w14:textId="77777777" w:rsidR="00D80805" w:rsidRPr="006973FC" w:rsidRDefault="00D80805" w:rsidP="00D8080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66EFCD6" w14:textId="77777777" w:rsidR="00D80805" w:rsidRPr="006973FC" w:rsidRDefault="00D80805" w:rsidP="00D80805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E66DB0" w14:textId="77777777" w:rsidR="00D80805" w:rsidRDefault="00D80805" w:rsidP="00D80805">
      <w:pPr>
        <w:rPr>
          <w:rFonts w:ascii="Times New Roman" w:hAnsi="Times New Roman" w:cs="Times New Roman"/>
          <w:sz w:val="28"/>
          <w:szCs w:val="28"/>
        </w:rPr>
      </w:pPr>
    </w:p>
    <w:p w14:paraId="550AF1DF" w14:textId="77777777" w:rsidR="00D80805" w:rsidRPr="006973FC" w:rsidRDefault="00D80805" w:rsidP="00D80805">
      <w:pPr>
        <w:rPr>
          <w:rFonts w:ascii="Times New Roman" w:hAnsi="Times New Roman" w:cs="Times New Roman"/>
          <w:sz w:val="28"/>
          <w:szCs w:val="28"/>
        </w:rPr>
      </w:pPr>
    </w:p>
    <w:p w14:paraId="1FEDD84C" w14:textId="77777777" w:rsidR="00D80805" w:rsidRPr="006973FC" w:rsidRDefault="00D80805" w:rsidP="00D80805">
      <w:pPr>
        <w:rPr>
          <w:rFonts w:ascii="Times New Roman" w:hAnsi="Times New Roman" w:cs="Times New Roman"/>
          <w:sz w:val="28"/>
          <w:szCs w:val="28"/>
        </w:rPr>
      </w:pPr>
    </w:p>
    <w:p w14:paraId="028F9EC0" w14:textId="6C95D9BD" w:rsidR="00D80805" w:rsidRDefault="00D80805" w:rsidP="00D80805">
      <w:pPr>
        <w:jc w:val="center"/>
        <w:rPr>
          <w:rFonts w:ascii="Times New Roman" w:hAnsi="Times New Roman" w:cs="Times New Roman"/>
          <w:sz w:val="28"/>
          <w:szCs w:val="28"/>
        </w:rPr>
      </w:pPr>
      <w:r w:rsidRPr="006973FC">
        <w:rPr>
          <w:rFonts w:ascii="Times New Roman" w:hAnsi="Times New Roman" w:cs="Times New Roman"/>
          <w:sz w:val="28"/>
          <w:szCs w:val="28"/>
        </w:rPr>
        <w:t>Минск 202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4BCF0C4A" w14:textId="22E651E7" w:rsidR="00303F10" w:rsidRPr="00303F10" w:rsidRDefault="00303F10" w:rsidP="00D80805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 w:rsidRPr="00303F10">
        <w:rPr>
          <w:rFonts w:ascii="Times New Roman" w:hAnsi="Times New Roman" w:cs="Times New Roman"/>
          <w:b/>
          <w:sz w:val="52"/>
          <w:szCs w:val="52"/>
        </w:rPr>
        <w:lastRenderedPageBreak/>
        <w:t>Оглавление</w:t>
      </w:r>
    </w:p>
    <w:p w14:paraId="0599ED4F" w14:textId="471A3781" w:rsidR="00C44DBA" w:rsidRPr="00C44DBA" w:rsidRDefault="00303F10">
      <w:pPr>
        <w:pStyle w:val="13"/>
        <w:tabs>
          <w:tab w:val="left" w:pos="440"/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eastAsia="ru-RU"/>
        </w:rPr>
      </w:pPr>
      <w:r w:rsidRPr="00303F10">
        <w:rPr>
          <w:rFonts w:ascii="Times New Roman" w:hAnsi="Times New Roman" w:cs="Times New Roman"/>
          <w:sz w:val="28"/>
          <w:szCs w:val="28"/>
        </w:rPr>
        <w:fldChar w:fldCharType="begin"/>
      </w:r>
      <w:r w:rsidRPr="00303F10"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 w:rsidRPr="00303F10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84782208" w:history="1">
        <w:r w:rsidR="00C44DBA" w:rsidRPr="00C44DBA">
          <w:rPr>
            <w:rStyle w:val="a8"/>
            <w:rFonts w:ascii="Times New Roman" w:hAnsi="Times New Roman" w:cs="Times New Roman"/>
            <w:b w:val="0"/>
            <w:noProof/>
            <w:sz w:val="28"/>
            <w:szCs w:val="28"/>
          </w:rPr>
          <w:t>1.</w:t>
        </w:r>
        <w:r w:rsidR="00C44DBA" w:rsidRPr="00C44DBA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8"/>
            <w:szCs w:val="28"/>
            <w:lang w:eastAsia="ru-RU"/>
          </w:rPr>
          <w:tab/>
        </w:r>
        <w:r w:rsidR="00C44DBA" w:rsidRPr="00C44DBA">
          <w:rPr>
            <w:rStyle w:val="a8"/>
            <w:rFonts w:ascii="Times New Roman" w:hAnsi="Times New Roman" w:cs="Times New Roman"/>
            <w:b w:val="0"/>
            <w:noProof/>
            <w:sz w:val="28"/>
            <w:szCs w:val="28"/>
          </w:rPr>
          <w:t>Цель работы</w: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_Toc84782208 \h </w:instrTex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3</w: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7D31B322" w14:textId="795981E8" w:rsidR="00C44DBA" w:rsidRPr="00C44DBA" w:rsidRDefault="00056D2F">
      <w:pPr>
        <w:pStyle w:val="13"/>
        <w:tabs>
          <w:tab w:val="left" w:pos="440"/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eastAsia="ru-RU"/>
        </w:rPr>
      </w:pPr>
      <w:hyperlink w:anchor="_Toc84782209" w:history="1">
        <w:r w:rsidR="00C44DBA" w:rsidRPr="00C44DBA">
          <w:rPr>
            <w:rStyle w:val="a8"/>
            <w:rFonts w:ascii="Times New Roman" w:hAnsi="Times New Roman" w:cs="Times New Roman"/>
            <w:b w:val="0"/>
            <w:noProof/>
            <w:sz w:val="28"/>
            <w:szCs w:val="28"/>
          </w:rPr>
          <w:t>2.</w:t>
        </w:r>
        <w:r w:rsidR="00C44DBA" w:rsidRPr="00C44DBA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8"/>
            <w:szCs w:val="28"/>
            <w:lang w:eastAsia="ru-RU"/>
          </w:rPr>
          <w:tab/>
        </w:r>
        <w:r w:rsidR="00C44DBA" w:rsidRPr="00C44DBA">
          <w:rPr>
            <w:rStyle w:val="a8"/>
            <w:rFonts w:ascii="Times New Roman" w:hAnsi="Times New Roman" w:cs="Times New Roman"/>
            <w:b w:val="0"/>
            <w:noProof/>
            <w:sz w:val="28"/>
            <w:szCs w:val="28"/>
          </w:rPr>
          <w:t>Теоретический сведения</w: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_Toc84782209 \h </w:instrTex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3</w: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76B20B78" w14:textId="441F551A" w:rsidR="00C44DBA" w:rsidRPr="00C44DBA" w:rsidRDefault="00056D2F">
      <w:pPr>
        <w:pStyle w:val="13"/>
        <w:tabs>
          <w:tab w:val="left" w:pos="440"/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eastAsia="ru-RU"/>
        </w:rPr>
      </w:pPr>
      <w:hyperlink w:anchor="_Toc84782210" w:history="1">
        <w:r w:rsidR="00C44DBA" w:rsidRPr="00C44DBA">
          <w:rPr>
            <w:rStyle w:val="a8"/>
            <w:rFonts w:ascii="Times New Roman" w:hAnsi="Times New Roman" w:cs="Times New Roman"/>
            <w:b w:val="0"/>
            <w:noProof/>
            <w:sz w:val="28"/>
            <w:szCs w:val="28"/>
          </w:rPr>
          <w:t>3.</w:t>
        </w:r>
        <w:r w:rsidR="00C44DBA" w:rsidRPr="00C44DBA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8"/>
            <w:szCs w:val="28"/>
            <w:lang w:eastAsia="ru-RU"/>
          </w:rPr>
          <w:tab/>
        </w:r>
        <w:r w:rsidR="00C44DBA" w:rsidRPr="00C44DBA">
          <w:rPr>
            <w:rStyle w:val="a8"/>
            <w:rFonts w:ascii="Times New Roman" w:hAnsi="Times New Roman" w:cs="Times New Roman"/>
            <w:b w:val="0"/>
            <w:noProof/>
            <w:sz w:val="28"/>
            <w:szCs w:val="28"/>
          </w:rPr>
          <w:t>Программная реализация</w: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_Toc84782210 \h </w:instrTex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9</w: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276EFEFE" w14:textId="6A3194A9" w:rsidR="00C44DBA" w:rsidRPr="00C44DBA" w:rsidRDefault="00056D2F">
      <w:pPr>
        <w:pStyle w:val="13"/>
        <w:tabs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eastAsia="ru-RU"/>
        </w:rPr>
      </w:pPr>
      <w:hyperlink w:anchor="_Toc84782211" w:history="1">
        <w:r w:rsidR="00C44DBA" w:rsidRPr="00C44DBA">
          <w:rPr>
            <w:rStyle w:val="a8"/>
            <w:rFonts w:ascii="Times New Roman" w:hAnsi="Times New Roman" w:cs="Times New Roman"/>
            <w:b w:val="0"/>
            <w:i/>
            <w:noProof/>
            <w:sz w:val="28"/>
            <w:szCs w:val="28"/>
          </w:rPr>
          <w:t>Тестовый пример 1.</w: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_Toc84782211 \h </w:instrTex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12</w: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68392E9D" w14:textId="0B20F56F" w:rsidR="00C44DBA" w:rsidRPr="00C44DBA" w:rsidRDefault="00056D2F">
      <w:pPr>
        <w:pStyle w:val="13"/>
        <w:tabs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eastAsia="ru-RU"/>
        </w:rPr>
      </w:pPr>
      <w:hyperlink w:anchor="_Toc84782212" w:history="1">
        <w:r w:rsidR="00C44DBA" w:rsidRPr="00C44DBA">
          <w:rPr>
            <w:rStyle w:val="a8"/>
            <w:rFonts w:ascii="Times New Roman" w:hAnsi="Times New Roman" w:cs="Times New Roman"/>
            <w:b w:val="0"/>
            <w:i/>
            <w:noProof/>
            <w:sz w:val="28"/>
            <w:szCs w:val="28"/>
          </w:rPr>
          <w:t>Тестовый пример 2.</w: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_Toc84782212 \h </w:instrTex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15</w: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74BE1CCA" w14:textId="0A74553B" w:rsidR="00C44DBA" w:rsidRPr="00C44DBA" w:rsidRDefault="00056D2F">
      <w:pPr>
        <w:pStyle w:val="13"/>
        <w:tabs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eastAsia="ru-RU"/>
        </w:rPr>
      </w:pPr>
      <w:hyperlink w:anchor="_Toc84782213" w:history="1">
        <w:r w:rsidR="00C44DBA" w:rsidRPr="00C44DBA">
          <w:rPr>
            <w:rStyle w:val="a8"/>
            <w:rFonts w:ascii="Times New Roman" w:hAnsi="Times New Roman" w:cs="Times New Roman"/>
            <w:b w:val="0"/>
            <w:i/>
            <w:noProof/>
            <w:sz w:val="28"/>
            <w:szCs w:val="28"/>
          </w:rPr>
          <w:t>Тестовый пример 3.</w: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_Toc84782213 \h </w:instrTex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16</w: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3C6376D5" w14:textId="23724F94" w:rsidR="00C44DBA" w:rsidRPr="00C44DBA" w:rsidRDefault="00056D2F">
      <w:pPr>
        <w:pStyle w:val="13"/>
        <w:tabs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eastAsia="ru-RU"/>
        </w:rPr>
      </w:pPr>
      <w:hyperlink w:anchor="_Toc84782214" w:history="1">
        <w:r w:rsidR="00C44DBA" w:rsidRPr="00C44DBA">
          <w:rPr>
            <w:rStyle w:val="a8"/>
            <w:rFonts w:ascii="Times New Roman" w:hAnsi="Times New Roman" w:cs="Times New Roman"/>
            <w:b w:val="0"/>
            <w:i/>
            <w:noProof/>
            <w:sz w:val="28"/>
            <w:szCs w:val="28"/>
          </w:rPr>
          <w:t>Тестовый пример 4.</w: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_Toc84782214 \h </w:instrTex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18</w: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4ED29030" w14:textId="55EE275B" w:rsidR="00C44DBA" w:rsidRDefault="00056D2F">
      <w:pPr>
        <w:pStyle w:val="13"/>
        <w:tabs>
          <w:tab w:val="left" w:pos="440"/>
          <w:tab w:val="right" w:pos="934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ru-RU"/>
        </w:rPr>
      </w:pPr>
      <w:hyperlink w:anchor="_Toc84782215" w:history="1">
        <w:r w:rsidR="00C44DBA" w:rsidRPr="00C44DBA">
          <w:rPr>
            <w:rStyle w:val="a8"/>
            <w:rFonts w:ascii="Times New Roman" w:hAnsi="Times New Roman" w:cs="Times New Roman"/>
            <w:b w:val="0"/>
            <w:noProof/>
            <w:sz w:val="28"/>
            <w:szCs w:val="28"/>
          </w:rPr>
          <w:t>4.</w:t>
        </w:r>
        <w:r w:rsidR="00C44DBA" w:rsidRPr="00C44DBA">
          <w:rPr>
            <w:rFonts w:ascii="Times New Roman" w:eastAsiaTheme="minorEastAsia" w:hAnsi="Times New Roman" w:cs="Times New Roman"/>
            <w:b w:val="0"/>
            <w:bCs w:val="0"/>
            <w:caps w:val="0"/>
            <w:noProof/>
            <w:sz w:val="28"/>
            <w:szCs w:val="28"/>
            <w:lang w:eastAsia="ru-RU"/>
          </w:rPr>
          <w:tab/>
        </w:r>
        <w:r w:rsidR="00C44DBA" w:rsidRPr="00C44DBA">
          <w:rPr>
            <w:rStyle w:val="a8"/>
            <w:rFonts w:ascii="Times New Roman" w:hAnsi="Times New Roman" w:cs="Times New Roman"/>
            <w:b w:val="0"/>
            <w:noProof/>
            <w:sz w:val="28"/>
            <w:szCs w:val="28"/>
          </w:rPr>
          <w:t>Выводы</w: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_Toc84782215 \h </w:instrTex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20</w:t>
        </w:r>
        <w:r w:rsidR="00C44DBA" w:rsidRPr="00C44DBA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14:paraId="4A2E2949" w14:textId="2E29687A" w:rsidR="00D80805" w:rsidRPr="00303F10" w:rsidRDefault="00303F10" w:rsidP="00534473">
      <w:pPr>
        <w:pStyle w:val="a7"/>
        <w:spacing w:before="360"/>
        <w:rPr>
          <w:rFonts w:ascii="Times New Roman" w:hAnsi="Times New Roman" w:cs="Times New Roman"/>
          <w:sz w:val="28"/>
          <w:szCs w:val="28"/>
        </w:rPr>
      </w:pPr>
      <w:r w:rsidRPr="00303F10">
        <w:rPr>
          <w:rFonts w:ascii="Times New Roman" w:hAnsi="Times New Roman" w:cs="Times New Roman"/>
          <w:sz w:val="28"/>
          <w:szCs w:val="28"/>
        </w:rPr>
        <w:fldChar w:fldCharType="end"/>
      </w:r>
    </w:p>
    <w:p w14:paraId="67F2A132" w14:textId="77777777" w:rsidR="00D80805" w:rsidRDefault="00D80805" w:rsidP="00D808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1EE689" w14:textId="77777777" w:rsidR="00D80805" w:rsidRDefault="00D80805" w:rsidP="00D80805">
      <w:pPr>
        <w:pStyle w:val="a4"/>
        <w:numPr>
          <w:ilvl w:val="0"/>
          <w:numId w:val="1"/>
        </w:numPr>
        <w:spacing w:line="254" w:lineRule="auto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0" w:name="_Toc64970577"/>
      <w:bookmarkStart w:id="1" w:name="_Toc84595880"/>
      <w:bookmarkStart w:id="2" w:name="_Toc84596003"/>
      <w:bookmarkStart w:id="3" w:name="_Toc84782208"/>
      <w:r w:rsidRPr="00B04A69">
        <w:rPr>
          <w:rFonts w:ascii="Times New Roman" w:hAnsi="Times New Roman" w:cs="Times New Roman"/>
          <w:b/>
          <w:sz w:val="32"/>
          <w:szCs w:val="32"/>
        </w:rPr>
        <w:lastRenderedPageBreak/>
        <w:t>Цель работы</w:t>
      </w:r>
      <w:bookmarkEnd w:id="0"/>
      <w:bookmarkEnd w:id="1"/>
      <w:bookmarkEnd w:id="2"/>
      <w:bookmarkEnd w:id="3"/>
    </w:p>
    <w:p w14:paraId="567EFAC6" w14:textId="4A099142" w:rsidR="00D80805" w:rsidRDefault="00D80805" w:rsidP="00D80805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80805">
        <w:rPr>
          <w:rFonts w:ascii="Times New Roman" w:hAnsi="Times New Roman" w:cs="Times New Roman"/>
          <w:color w:val="000000"/>
          <w:sz w:val="28"/>
          <w:szCs w:val="28"/>
        </w:rPr>
        <w:t xml:space="preserve">изучить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методы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коллокаций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, наименьших квадратов и Галеркина, составить алгоритмы методов и программы их реализаций, составить алгоритм решения краевых задач указанными</w:t>
      </w:r>
      <w:r w:rsidR="00A306EA">
        <w:rPr>
          <w:rFonts w:ascii="Times New Roman" w:hAnsi="Times New Roman" w:cs="Times New Roman"/>
          <w:color w:val="000000"/>
          <w:sz w:val="28"/>
          <w:szCs w:val="28"/>
        </w:rPr>
        <w:t xml:space="preserve"> методами, </w:t>
      </w:r>
      <w:r w:rsidR="004A5180">
        <w:rPr>
          <w:rFonts w:ascii="Times New Roman" w:hAnsi="Times New Roman" w:cs="Times New Roman"/>
          <w:color w:val="000000"/>
          <w:sz w:val="28"/>
          <w:szCs w:val="28"/>
        </w:rPr>
        <w:t>применимыми для организации вычислений на ПЭВМ;</w:t>
      </w:r>
    </w:p>
    <w:p w14:paraId="6C166053" w14:textId="64E1FA50" w:rsidR="004A5180" w:rsidRDefault="004A5180" w:rsidP="00D80805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составить программу решения краевых задач по разработанным алгоритмам;</w:t>
      </w:r>
    </w:p>
    <w:p w14:paraId="4C4CB497" w14:textId="6C4FAB7B" w:rsidR="004A5180" w:rsidRDefault="004A5180" w:rsidP="00D80805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выполнить текстовые примеры и проверить правильность работы программ;</w:t>
      </w:r>
    </w:p>
    <w:p w14:paraId="47727289" w14:textId="48C2EBF3" w:rsidR="004A5180" w:rsidRPr="00D80805" w:rsidRDefault="004A5180" w:rsidP="00D80805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получить численное решение заданной краевой задачи.</w:t>
      </w:r>
    </w:p>
    <w:p w14:paraId="60675213" w14:textId="77777777" w:rsidR="00D80805" w:rsidRPr="00181ABA" w:rsidRDefault="00D80805" w:rsidP="00D8080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6C47C10" w14:textId="77777777" w:rsidR="00D80805" w:rsidRPr="00DA7B55" w:rsidRDefault="00D80805" w:rsidP="00D80805">
      <w:pPr>
        <w:pStyle w:val="a4"/>
        <w:numPr>
          <w:ilvl w:val="0"/>
          <w:numId w:val="1"/>
        </w:numPr>
        <w:spacing w:line="254" w:lineRule="auto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4" w:name="_Toc64970578"/>
      <w:bookmarkStart w:id="5" w:name="_Toc84595881"/>
      <w:bookmarkStart w:id="6" w:name="_Toc84596004"/>
      <w:bookmarkStart w:id="7" w:name="_Toc84782209"/>
      <w:r w:rsidRPr="00B04A69">
        <w:rPr>
          <w:rFonts w:ascii="Times New Roman" w:eastAsiaTheme="minorEastAsia" w:hAnsi="Times New Roman" w:cs="Times New Roman"/>
          <w:b/>
          <w:sz w:val="32"/>
          <w:szCs w:val="32"/>
        </w:rPr>
        <w:t>Теоретический сведения</w:t>
      </w:r>
      <w:bookmarkEnd w:id="4"/>
      <w:bookmarkEnd w:id="5"/>
      <w:bookmarkEnd w:id="6"/>
      <w:bookmarkEnd w:id="7"/>
    </w:p>
    <w:p w14:paraId="6AD877DB" w14:textId="33DD3AEA" w:rsidR="00D80805" w:rsidRDefault="004A5180" w:rsidP="00D80805">
      <w:pPr>
        <w:spacing w:line="240" w:lineRule="auto"/>
        <w:ind w:left="360"/>
        <w:jc w:val="center"/>
        <w:rPr>
          <w:sz w:val="28"/>
        </w:rPr>
      </w:pPr>
      <w:r>
        <w:rPr>
          <w:noProof/>
        </w:rPr>
        <w:drawing>
          <wp:inline distT="0" distB="0" distL="0" distR="0" wp14:anchorId="12575539" wp14:editId="6B8FD897">
            <wp:extent cx="5607312" cy="4609684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998" t="15612" r="54445" b="28041"/>
                    <a:stretch/>
                  </pic:blipFill>
                  <pic:spPr bwMode="auto">
                    <a:xfrm>
                      <a:off x="0" y="0"/>
                      <a:ext cx="5632202" cy="463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9E4DF" w14:textId="7FC03F65" w:rsidR="004A5180" w:rsidRDefault="004A5180" w:rsidP="00D80805">
      <w:pPr>
        <w:spacing w:line="240" w:lineRule="auto"/>
        <w:ind w:left="36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7986B8DF" wp14:editId="6B12E27D">
            <wp:extent cx="5546856" cy="597069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256" t="15153" r="54559" b="11781"/>
                    <a:stretch/>
                  </pic:blipFill>
                  <pic:spPr bwMode="auto">
                    <a:xfrm>
                      <a:off x="0" y="0"/>
                      <a:ext cx="5577545" cy="6003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CF8B6" w14:textId="1EC84F7F" w:rsidR="004A5180" w:rsidRDefault="004A5180" w:rsidP="00D80805">
      <w:pPr>
        <w:spacing w:line="240" w:lineRule="auto"/>
        <w:ind w:left="360"/>
        <w:jc w:val="center"/>
        <w:rPr>
          <w:sz w:val="28"/>
        </w:rPr>
      </w:pPr>
      <w:r>
        <w:rPr>
          <w:noProof/>
        </w:rPr>
        <w:drawing>
          <wp:inline distT="0" distB="0" distL="0" distR="0" wp14:anchorId="2E336F2F" wp14:editId="47198B8A">
            <wp:extent cx="5484482" cy="2183345"/>
            <wp:effectExtent l="0" t="0" r="254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999" t="24660" r="54324" b="47970"/>
                    <a:stretch/>
                  </pic:blipFill>
                  <pic:spPr bwMode="auto">
                    <a:xfrm>
                      <a:off x="0" y="0"/>
                      <a:ext cx="5552138" cy="2210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E85B2" w14:textId="324605BE" w:rsidR="004A5180" w:rsidRDefault="004A5180" w:rsidP="00D80805">
      <w:pPr>
        <w:spacing w:line="240" w:lineRule="auto"/>
        <w:ind w:left="36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33F70302" wp14:editId="320DCAF2">
            <wp:extent cx="5651612" cy="6124144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379" t="14705" r="54325" b="11529"/>
                    <a:stretch/>
                  </pic:blipFill>
                  <pic:spPr bwMode="auto">
                    <a:xfrm>
                      <a:off x="0" y="0"/>
                      <a:ext cx="5678941" cy="615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71301" w14:textId="73354217" w:rsidR="004A5180" w:rsidRDefault="004A5180" w:rsidP="00D80805">
      <w:pPr>
        <w:spacing w:line="240" w:lineRule="auto"/>
        <w:ind w:left="360"/>
        <w:jc w:val="center"/>
        <w:rPr>
          <w:sz w:val="28"/>
        </w:rPr>
      </w:pPr>
      <w:r>
        <w:rPr>
          <w:noProof/>
        </w:rPr>
        <w:drawing>
          <wp:inline distT="0" distB="0" distL="0" distR="0" wp14:anchorId="36E46C1E" wp14:editId="55ADC231">
            <wp:extent cx="5607313" cy="210338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290" t="15162" r="56106" b="61763"/>
                    <a:stretch/>
                  </pic:blipFill>
                  <pic:spPr bwMode="auto">
                    <a:xfrm>
                      <a:off x="0" y="0"/>
                      <a:ext cx="5671525" cy="2127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55E78" w14:textId="03BAA18E" w:rsidR="004A5180" w:rsidRDefault="004A5180" w:rsidP="00D80805">
      <w:pPr>
        <w:spacing w:line="240" w:lineRule="auto"/>
        <w:ind w:left="36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CAD568C" wp14:editId="588EC479">
            <wp:extent cx="5471286" cy="5581384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252" t="14931" r="54198" b="15163"/>
                    <a:stretch/>
                  </pic:blipFill>
                  <pic:spPr bwMode="auto">
                    <a:xfrm>
                      <a:off x="0" y="0"/>
                      <a:ext cx="5489999" cy="560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4870D" w14:textId="1FDC6113" w:rsidR="004A5180" w:rsidRDefault="004A5180" w:rsidP="00D80805">
      <w:pPr>
        <w:spacing w:line="240" w:lineRule="auto"/>
        <w:ind w:left="360"/>
        <w:jc w:val="center"/>
        <w:rPr>
          <w:sz w:val="28"/>
        </w:rPr>
      </w:pPr>
      <w:r>
        <w:rPr>
          <w:noProof/>
        </w:rPr>
        <w:drawing>
          <wp:inline distT="0" distB="0" distL="0" distR="0" wp14:anchorId="4C5201BE" wp14:editId="103639F7">
            <wp:extent cx="5237018" cy="2299366"/>
            <wp:effectExtent l="0" t="0" r="190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252" t="21265" r="54198" b="48648"/>
                    <a:stretch/>
                  </pic:blipFill>
                  <pic:spPr bwMode="auto">
                    <a:xfrm>
                      <a:off x="0" y="0"/>
                      <a:ext cx="5284344" cy="232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4D0A5" w14:textId="30227B62" w:rsidR="004A5180" w:rsidRDefault="004A5180" w:rsidP="00D80805">
      <w:pPr>
        <w:spacing w:line="240" w:lineRule="auto"/>
        <w:ind w:left="36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75136C0" wp14:editId="1DAE55E7">
            <wp:extent cx="5629983" cy="5308022"/>
            <wp:effectExtent l="0" t="0" r="889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254" t="17874" r="57506" b="23063"/>
                    <a:stretch/>
                  </pic:blipFill>
                  <pic:spPr bwMode="auto">
                    <a:xfrm>
                      <a:off x="0" y="0"/>
                      <a:ext cx="5657716" cy="5334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43E96" w14:textId="3159623B" w:rsidR="004A5180" w:rsidRDefault="004A5180" w:rsidP="00D80805">
      <w:pPr>
        <w:spacing w:line="240" w:lineRule="auto"/>
        <w:ind w:left="360"/>
        <w:jc w:val="center"/>
        <w:rPr>
          <w:sz w:val="28"/>
        </w:rPr>
      </w:pPr>
      <w:r>
        <w:rPr>
          <w:noProof/>
        </w:rPr>
        <w:drawing>
          <wp:inline distT="0" distB="0" distL="0" distR="0" wp14:anchorId="2B7EC4AC" wp14:editId="562372E1">
            <wp:extent cx="5726477" cy="3008302"/>
            <wp:effectExtent l="0" t="0" r="762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254" t="16516" r="54707" b="47960"/>
                    <a:stretch/>
                  </pic:blipFill>
                  <pic:spPr bwMode="auto">
                    <a:xfrm>
                      <a:off x="0" y="0"/>
                      <a:ext cx="5818028" cy="3056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A50AB" w14:textId="0A0D65E9" w:rsidR="004A5180" w:rsidRDefault="004A5180" w:rsidP="00D80805">
      <w:pPr>
        <w:spacing w:line="240" w:lineRule="auto"/>
        <w:ind w:left="36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EC110D6" wp14:editId="0EB67D73">
            <wp:extent cx="5463729" cy="5114448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381" t="15384" r="54701" b="21521"/>
                    <a:stretch/>
                  </pic:blipFill>
                  <pic:spPr bwMode="auto">
                    <a:xfrm>
                      <a:off x="0" y="0"/>
                      <a:ext cx="5487532" cy="5136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67CB0" w14:textId="1BABA24E" w:rsidR="004A5180" w:rsidRDefault="004A5180" w:rsidP="005C34FC">
      <w:pPr>
        <w:spacing w:line="240" w:lineRule="auto"/>
        <w:rPr>
          <w:sz w:val="28"/>
        </w:rPr>
      </w:pPr>
    </w:p>
    <w:p w14:paraId="227E3BB7" w14:textId="5FC5A9DB" w:rsidR="006F4EBF" w:rsidRDefault="006F4EBF" w:rsidP="005C34FC">
      <w:pPr>
        <w:spacing w:line="240" w:lineRule="auto"/>
        <w:rPr>
          <w:sz w:val="28"/>
        </w:rPr>
      </w:pPr>
    </w:p>
    <w:p w14:paraId="3D121040" w14:textId="69D09D42" w:rsidR="006F4EBF" w:rsidRDefault="006F4EBF" w:rsidP="005C34FC">
      <w:pPr>
        <w:spacing w:line="240" w:lineRule="auto"/>
        <w:rPr>
          <w:sz w:val="28"/>
        </w:rPr>
      </w:pPr>
    </w:p>
    <w:p w14:paraId="032DED2F" w14:textId="6C48E480" w:rsidR="006F4EBF" w:rsidRDefault="006F4EBF" w:rsidP="005C34FC">
      <w:pPr>
        <w:spacing w:line="240" w:lineRule="auto"/>
        <w:rPr>
          <w:sz w:val="28"/>
        </w:rPr>
      </w:pPr>
    </w:p>
    <w:p w14:paraId="4372EB8D" w14:textId="0D54EE3F" w:rsidR="006F4EBF" w:rsidRDefault="006F4EBF" w:rsidP="005C34FC">
      <w:pPr>
        <w:spacing w:line="240" w:lineRule="auto"/>
        <w:rPr>
          <w:sz w:val="28"/>
        </w:rPr>
      </w:pPr>
    </w:p>
    <w:p w14:paraId="0E449B0A" w14:textId="6A72B964" w:rsidR="006F4EBF" w:rsidRDefault="006F4EBF" w:rsidP="005C34FC">
      <w:pPr>
        <w:spacing w:line="240" w:lineRule="auto"/>
        <w:rPr>
          <w:sz w:val="28"/>
        </w:rPr>
      </w:pPr>
    </w:p>
    <w:p w14:paraId="4E3F11AF" w14:textId="75824D14" w:rsidR="006F4EBF" w:rsidRDefault="006F4EBF" w:rsidP="005C34FC">
      <w:pPr>
        <w:spacing w:line="240" w:lineRule="auto"/>
        <w:rPr>
          <w:sz w:val="28"/>
        </w:rPr>
      </w:pPr>
    </w:p>
    <w:p w14:paraId="22D3EAFC" w14:textId="25F4DB57" w:rsidR="006F4EBF" w:rsidRDefault="006F4EBF" w:rsidP="005C34FC">
      <w:pPr>
        <w:spacing w:line="240" w:lineRule="auto"/>
        <w:rPr>
          <w:sz w:val="28"/>
        </w:rPr>
      </w:pPr>
    </w:p>
    <w:p w14:paraId="3D8F5273" w14:textId="470FC13F" w:rsidR="006F4EBF" w:rsidRDefault="006F4EBF" w:rsidP="005C34FC">
      <w:pPr>
        <w:spacing w:line="240" w:lineRule="auto"/>
        <w:rPr>
          <w:sz w:val="28"/>
        </w:rPr>
      </w:pPr>
    </w:p>
    <w:p w14:paraId="42756135" w14:textId="72E05097" w:rsidR="006F4EBF" w:rsidRDefault="006F4EBF" w:rsidP="005C34FC">
      <w:pPr>
        <w:spacing w:line="240" w:lineRule="auto"/>
        <w:rPr>
          <w:sz w:val="28"/>
        </w:rPr>
      </w:pPr>
    </w:p>
    <w:p w14:paraId="2280A273" w14:textId="77777777" w:rsidR="006F4EBF" w:rsidRPr="00E93385" w:rsidRDefault="006F4EBF" w:rsidP="005C34FC">
      <w:pPr>
        <w:spacing w:line="240" w:lineRule="auto"/>
        <w:rPr>
          <w:sz w:val="28"/>
        </w:rPr>
      </w:pPr>
    </w:p>
    <w:p w14:paraId="6F72C63B" w14:textId="77777777" w:rsidR="00D80805" w:rsidRPr="004A5180" w:rsidRDefault="00D80805" w:rsidP="00D80805">
      <w:pPr>
        <w:pStyle w:val="11"/>
        <w:numPr>
          <w:ilvl w:val="0"/>
          <w:numId w:val="1"/>
        </w:numPr>
        <w:rPr>
          <w:rFonts w:eastAsiaTheme="minorEastAsia"/>
          <w:color w:val="auto"/>
        </w:rPr>
      </w:pPr>
      <w:bookmarkStart w:id="8" w:name="_Toc84595882"/>
      <w:bookmarkStart w:id="9" w:name="_Toc84596005"/>
      <w:bookmarkStart w:id="10" w:name="_Toc84782210"/>
      <w:r w:rsidRPr="004A5180">
        <w:rPr>
          <w:rFonts w:eastAsiaTheme="minorEastAsia"/>
          <w:color w:val="auto"/>
        </w:rPr>
        <w:lastRenderedPageBreak/>
        <w:t>Программная реализация</w:t>
      </w:r>
      <w:bookmarkEnd w:id="8"/>
      <w:bookmarkEnd w:id="9"/>
      <w:bookmarkEnd w:id="10"/>
    </w:p>
    <w:p w14:paraId="212BB06F" w14:textId="77777777" w:rsidR="00D80805" w:rsidRPr="00173440" w:rsidRDefault="00D80805" w:rsidP="00D80805"/>
    <w:p w14:paraId="241C547D" w14:textId="44E522AA" w:rsidR="00D80805" w:rsidRPr="00F61DEB" w:rsidRDefault="00D80805" w:rsidP="00D80805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E02E7">
        <w:rPr>
          <w:rFonts w:ascii="Times New Roman" w:hAnsi="Times New Roman" w:cs="Times New Roman"/>
          <w:b/>
          <w:sz w:val="28"/>
          <w:szCs w:val="28"/>
        </w:rPr>
        <w:t xml:space="preserve">Вариант </w:t>
      </w:r>
      <w:r w:rsidR="006F4EBF">
        <w:rPr>
          <w:rFonts w:ascii="Times New Roman" w:hAnsi="Times New Roman" w:cs="Times New Roman"/>
          <w:b/>
          <w:sz w:val="28"/>
          <w:szCs w:val="28"/>
          <w:lang w:val="en-US"/>
        </w:rPr>
        <w:t>5</w:t>
      </w:r>
    </w:p>
    <w:p w14:paraId="6DE201CB" w14:textId="77777777" w:rsidR="00D80805" w:rsidRDefault="00D80805" w:rsidP="00D808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Задание.</w:t>
      </w:r>
    </w:p>
    <w:p w14:paraId="126BC667" w14:textId="2D40515B" w:rsidR="00D80805" w:rsidRDefault="004A5180" w:rsidP="00D80805">
      <w:pPr>
        <w:spacing w:after="24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Методами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коллокаций</w:t>
      </w:r>
      <w:proofErr w:type="spellEnd"/>
      <w:r>
        <w:rPr>
          <w:rFonts w:ascii="Times New Roman" w:hAnsi="Times New Roman" w:cs="Times New Roman"/>
          <w:sz w:val="28"/>
          <w:szCs w:val="28"/>
        </w:rPr>
        <w:t>, Галеркина, интегральным и дискретным методами</w:t>
      </w:r>
      <w:r w:rsidR="008249FD">
        <w:rPr>
          <w:rFonts w:ascii="Times New Roman" w:hAnsi="Times New Roman" w:cs="Times New Roman"/>
          <w:sz w:val="28"/>
          <w:szCs w:val="28"/>
        </w:rPr>
        <w:t xml:space="preserve"> наименьших квадратов получить численное решение краевой задачи:</w:t>
      </w:r>
    </w:p>
    <w:p w14:paraId="35ED73B5" w14:textId="77777777" w:rsidR="006F4EBF" w:rsidRDefault="006F4EBF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634204" wp14:editId="38E872FD">
            <wp:extent cx="4602228" cy="2268730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253" t="28287" r="64096" b="46605"/>
                    <a:stretch/>
                  </pic:blipFill>
                  <pic:spPr bwMode="auto">
                    <a:xfrm>
                      <a:off x="0" y="0"/>
                      <a:ext cx="4663701" cy="229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CA8C3" w14:textId="4BF39B78" w:rsidR="006F4EBF" w:rsidRDefault="006F4EBF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901E17" wp14:editId="5BDF2B73">
            <wp:extent cx="4647570" cy="392965"/>
            <wp:effectExtent l="0" t="0" r="63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382" t="50945" r="61258" b="44343"/>
                    <a:stretch/>
                  </pic:blipFill>
                  <pic:spPr bwMode="auto">
                    <a:xfrm>
                      <a:off x="0" y="0"/>
                      <a:ext cx="4698757" cy="397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03B36" w14:textId="62E0E768" w:rsidR="00587AFF" w:rsidRDefault="00587AFF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91A767E" w14:textId="2DD836AB" w:rsidR="00587AFF" w:rsidRPr="00587AFF" w:rsidRDefault="00587AFF" w:rsidP="00587AF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задаче для дискретного МНК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87AFF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87AFF">
        <w:rPr>
          <w:rFonts w:ascii="Times New Roman" w:hAnsi="Times New Roman" w:cs="Times New Roman"/>
          <w:sz w:val="28"/>
          <w:szCs w:val="28"/>
        </w:rPr>
        <w:t>4.</w:t>
      </w:r>
    </w:p>
    <w:p w14:paraId="4AB0DDBE" w14:textId="575A491B" w:rsidR="006F4EBF" w:rsidRDefault="002D3A06" w:rsidP="006F4EBF">
      <w:p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D3A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B3663A" wp14:editId="60658773">
            <wp:extent cx="5939790" cy="1874520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GoBack"/>
      <w:bookmarkEnd w:id="11"/>
    </w:p>
    <w:p w14:paraId="35C32B65" w14:textId="572CE0AD" w:rsidR="00F6677A" w:rsidRDefault="002D3A06" w:rsidP="006F4EBF">
      <w:p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D3A0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FB43392" wp14:editId="6F2B695D">
            <wp:extent cx="5696243" cy="377209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3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C081" w14:textId="778921FA" w:rsidR="006F4EBF" w:rsidRDefault="002D3A06" w:rsidP="00F6677A">
      <w:p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D3A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E972E6" wp14:editId="30E9BDCB">
            <wp:extent cx="5340624" cy="4000706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40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17D0" w14:textId="5AB61902" w:rsidR="008249FD" w:rsidRDefault="008249FD" w:rsidP="008249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B8E1C10" w14:textId="6C883705" w:rsidR="00F6677A" w:rsidRDefault="002D3A06" w:rsidP="008249F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D3A0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0B3AA03" wp14:editId="478DFDD8">
            <wp:extent cx="5416828" cy="1936850"/>
            <wp:effectExtent l="0" t="0" r="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7470" w14:textId="3FDF813A" w:rsidR="00587AFF" w:rsidRDefault="002D3A06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D3A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6D5A1F" wp14:editId="0A27561E">
            <wp:extent cx="3829247" cy="1416123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AE5B" w14:textId="29F03558" w:rsidR="00534473" w:rsidRDefault="002D3A06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D3A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3B2AE3" wp14:editId="1BE92FF7">
            <wp:extent cx="5315223" cy="402610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8382" w14:textId="76E74EA6" w:rsidR="00587AFF" w:rsidRDefault="00F6677A" w:rsidP="008249FD">
      <w:pPr>
        <w:spacing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количества базисных функций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6677A">
        <w:rPr>
          <w:rFonts w:ascii="Times New Roman" w:hAnsi="Times New Roman" w:cs="Times New Roman"/>
          <w:sz w:val="28"/>
          <w:szCs w:val="28"/>
        </w:rPr>
        <w:t>=10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6677A">
        <w:rPr>
          <w:rFonts w:ascii="Times New Roman" w:hAnsi="Times New Roman" w:cs="Times New Roman"/>
          <w:sz w:val="28"/>
          <w:szCs w:val="28"/>
        </w:rPr>
        <w:t>=20</w:t>
      </w:r>
      <w:r>
        <w:rPr>
          <w:rFonts w:ascii="Times New Roman" w:hAnsi="Times New Roman" w:cs="Times New Roman"/>
          <w:sz w:val="28"/>
          <w:szCs w:val="28"/>
          <w:lang w:val="be-BY"/>
        </w:rPr>
        <w:t>):</w:t>
      </w:r>
    </w:p>
    <w:p w14:paraId="7CF43D5C" w14:textId="3372A0FF" w:rsidR="00F6677A" w:rsidRPr="00F6677A" w:rsidRDefault="00F6677A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F6677A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4F971E44" wp14:editId="568BF190">
            <wp:extent cx="3922372" cy="645528"/>
            <wp:effectExtent l="0" t="0" r="254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5685"/>
                    <a:stretch/>
                  </pic:blipFill>
                  <pic:spPr bwMode="auto">
                    <a:xfrm>
                      <a:off x="0" y="0"/>
                      <a:ext cx="3927779" cy="646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36998" w14:textId="12211014" w:rsidR="00305935" w:rsidRPr="00305935" w:rsidRDefault="00305935" w:rsidP="00305935">
      <w:pPr>
        <w:spacing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05935">
        <w:rPr>
          <w:rFonts w:ascii="Times New Roman" w:hAnsi="Times New Roman" w:cs="Times New Roman"/>
          <w:b/>
          <w:sz w:val="36"/>
          <w:szCs w:val="36"/>
        </w:rPr>
        <w:lastRenderedPageBreak/>
        <w:t>Тестовая задача</w:t>
      </w:r>
      <w:r w:rsidR="004E34DE">
        <w:rPr>
          <w:rFonts w:ascii="Times New Roman" w:hAnsi="Times New Roman" w:cs="Times New Roman"/>
          <w:b/>
          <w:sz w:val="36"/>
          <w:szCs w:val="36"/>
        </w:rPr>
        <w:t xml:space="preserve"> 1</w:t>
      </w:r>
      <w:r>
        <w:rPr>
          <w:rStyle w:val="ae"/>
          <w:rFonts w:ascii="Times New Roman" w:hAnsi="Times New Roman" w:cs="Times New Roman"/>
          <w:b/>
          <w:sz w:val="36"/>
          <w:szCs w:val="36"/>
        </w:rPr>
        <w:footnoteReference w:id="1"/>
      </w:r>
    </w:p>
    <w:p w14:paraId="5BAA66A4" w14:textId="3C2C777D" w:rsidR="00305935" w:rsidRPr="00305935" w:rsidRDefault="00305935" w:rsidP="00305935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F0CB15" wp14:editId="457C5B09">
            <wp:extent cx="2195656" cy="59924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2540" t="46190" r="31591" b="46111"/>
                    <a:stretch/>
                  </pic:blipFill>
                  <pic:spPr bwMode="auto">
                    <a:xfrm>
                      <a:off x="0" y="0"/>
                      <a:ext cx="2217722" cy="605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56793" w14:textId="50BB692C" w:rsidR="00F60E34" w:rsidRDefault="00D80805" w:rsidP="00305935">
      <w:pPr>
        <w:pStyle w:val="11"/>
        <w:jc w:val="both"/>
        <w:rPr>
          <w:color w:val="auto"/>
          <w:sz w:val="28"/>
          <w:szCs w:val="28"/>
        </w:rPr>
      </w:pPr>
      <w:bookmarkStart w:id="12" w:name="_Toc71932219"/>
      <w:bookmarkStart w:id="13" w:name="_Toc84595883"/>
      <w:bookmarkStart w:id="14" w:name="_Toc84596006"/>
      <w:bookmarkStart w:id="15" w:name="_Toc84782211"/>
      <w:r w:rsidRPr="008249FD">
        <w:rPr>
          <w:i/>
          <w:color w:val="auto"/>
          <w:sz w:val="28"/>
          <w:szCs w:val="28"/>
        </w:rPr>
        <w:t>Тестовый пример 1</w:t>
      </w:r>
      <w:bookmarkEnd w:id="12"/>
      <w:r w:rsidR="00305935">
        <w:rPr>
          <w:i/>
          <w:color w:val="auto"/>
          <w:sz w:val="28"/>
          <w:szCs w:val="28"/>
        </w:rPr>
        <w:t xml:space="preserve">. </w:t>
      </w:r>
      <w:r w:rsidR="00272A8A" w:rsidRPr="00305935">
        <w:rPr>
          <w:b w:val="0"/>
          <w:i/>
          <w:color w:val="auto"/>
          <w:sz w:val="28"/>
          <w:szCs w:val="28"/>
        </w:rPr>
        <w:t>Проверка правильности программной реализации методов</w:t>
      </w:r>
      <w:r w:rsidR="00F60E34" w:rsidRPr="00305935">
        <w:rPr>
          <w:b w:val="0"/>
          <w:i/>
          <w:color w:val="auto"/>
          <w:sz w:val="28"/>
          <w:szCs w:val="28"/>
        </w:rPr>
        <w:t xml:space="preserve"> численного решения краевой задачи</w:t>
      </w:r>
      <w:r w:rsidR="00F60E34" w:rsidRPr="00305935">
        <w:rPr>
          <w:i/>
          <w:color w:val="auto"/>
          <w:sz w:val="28"/>
          <w:szCs w:val="28"/>
        </w:rPr>
        <w:t>.</w:t>
      </w:r>
      <w:bookmarkEnd w:id="13"/>
      <w:bookmarkEnd w:id="14"/>
      <w:bookmarkEnd w:id="15"/>
    </w:p>
    <w:p w14:paraId="40BEAD74" w14:textId="77777777" w:rsidR="00305935" w:rsidRPr="00305935" w:rsidRDefault="00305935" w:rsidP="00305935">
      <w:pPr>
        <w:rPr>
          <w:vertAlign w:val="superscript"/>
        </w:rPr>
      </w:pPr>
    </w:p>
    <w:p w14:paraId="1E50AA86" w14:textId="3F391DE8" w:rsidR="00305935" w:rsidRDefault="00305935" w:rsidP="0030593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Найти приближенное решение краевой задачи методом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коллокации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>, интегральным методом наименьших квадратов, методом Галеркина. Сравнить полученные значения.</w:t>
      </w:r>
    </w:p>
    <w:p w14:paraId="34DF6019" w14:textId="6E110744" w:rsidR="00F42CF9" w:rsidRPr="00F60E34" w:rsidRDefault="00F42CF9" w:rsidP="00F60E34">
      <w:pPr>
        <w:rPr>
          <w:rFonts w:ascii="Times New Roman" w:hAnsi="Times New Roman" w:cs="Times New Roman"/>
          <w:b/>
          <w:sz w:val="28"/>
          <w:szCs w:val="28"/>
        </w:rPr>
      </w:pPr>
      <w:r w:rsidRPr="00F60E34">
        <w:rPr>
          <w:rFonts w:ascii="Times New Roman" w:hAnsi="Times New Roman" w:cs="Times New Roman"/>
          <w:sz w:val="28"/>
          <w:szCs w:val="28"/>
        </w:rPr>
        <w:t xml:space="preserve">В данной задаче полагают </w:t>
      </w:r>
      <w:r w:rsidRPr="00F60E34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60E34">
        <w:rPr>
          <w:rFonts w:ascii="Times New Roman" w:hAnsi="Times New Roman" w:cs="Times New Roman"/>
          <w:sz w:val="28"/>
          <w:szCs w:val="28"/>
        </w:rPr>
        <w:t>=2.</w:t>
      </w:r>
    </w:p>
    <w:p w14:paraId="7DEDAA45" w14:textId="0049249F" w:rsidR="00D80805" w:rsidRDefault="00A94D41" w:rsidP="00D80805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81D7EC" wp14:editId="08DEB958">
            <wp:extent cx="5333088" cy="4989269"/>
            <wp:effectExtent l="0" t="0" r="127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657" r="58055" b="26587"/>
                    <a:stretch/>
                  </pic:blipFill>
                  <pic:spPr bwMode="auto">
                    <a:xfrm>
                      <a:off x="0" y="0"/>
                      <a:ext cx="5355465" cy="5010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EA0B6" w14:textId="50BEDA20" w:rsidR="00F42CF9" w:rsidRDefault="00F42CF9" w:rsidP="00D80805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55B758" wp14:editId="49075381">
            <wp:extent cx="5126523" cy="374147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178" r="58420" b="36878"/>
                    <a:stretch/>
                  </pic:blipFill>
                  <pic:spPr bwMode="auto">
                    <a:xfrm>
                      <a:off x="0" y="0"/>
                      <a:ext cx="5145717" cy="3755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7CFA0" w14:textId="4E6991E5" w:rsidR="00A4515F" w:rsidRDefault="00A4515F" w:rsidP="00D80805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0ED3C2" wp14:editId="5AD9C4D1">
            <wp:extent cx="4128489" cy="1588013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1705" t="61287" r="31452" b="20359"/>
                    <a:stretch/>
                  </pic:blipFill>
                  <pic:spPr bwMode="auto">
                    <a:xfrm>
                      <a:off x="0" y="0"/>
                      <a:ext cx="4157361" cy="1599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A7289" w14:textId="4D1A6350" w:rsidR="00A4515F" w:rsidRDefault="00A4515F" w:rsidP="00D80805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60DF83" wp14:editId="01F230C0">
            <wp:extent cx="4308416" cy="63609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1299" t="64465" r="25793" b="26898"/>
                    <a:stretch/>
                  </pic:blipFill>
                  <pic:spPr bwMode="auto">
                    <a:xfrm>
                      <a:off x="0" y="0"/>
                      <a:ext cx="4329537" cy="639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456ED" w14:textId="27C77F16" w:rsidR="00A4515F" w:rsidRDefault="00A4515F" w:rsidP="00D80805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333A5C" wp14:editId="7C1CDFF8">
            <wp:extent cx="4255340" cy="776832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0481" t="62447" r="16576" b="23617"/>
                    <a:stretch/>
                  </pic:blipFill>
                  <pic:spPr bwMode="auto">
                    <a:xfrm>
                      <a:off x="0" y="0"/>
                      <a:ext cx="4320277" cy="788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33FEB" w14:textId="1C5FA720" w:rsidR="00FC6CBB" w:rsidRDefault="00FC6CBB" w:rsidP="00D80805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r w:rsidRPr="00FC6C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9B3B56" wp14:editId="1941C719">
            <wp:extent cx="5363156" cy="106771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403" b="50389"/>
                    <a:stretch/>
                  </pic:blipFill>
                  <pic:spPr bwMode="auto">
                    <a:xfrm>
                      <a:off x="0" y="0"/>
                      <a:ext cx="5371702" cy="1069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F6EF1" w14:textId="74B2FF75" w:rsidR="00E41678" w:rsidRDefault="00305935" w:rsidP="00D80805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видно ниже, программная реализация методов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работает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верно. </w:t>
      </w:r>
    </w:p>
    <w:p w14:paraId="679FB87A" w14:textId="0B7FD34A" w:rsidR="00F42CF9" w:rsidRDefault="00F42CF9" w:rsidP="00D80805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DC97FF" wp14:editId="49783F32">
            <wp:extent cx="5418949" cy="12210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5701" t="49395" r="16111" b="31304"/>
                    <a:stretch/>
                  </pic:blipFill>
                  <pic:spPr bwMode="auto">
                    <a:xfrm>
                      <a:off x="0" y="0"/>
                      <a:ext cx="5447610" cy="122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9831E" w14:textId="0D3D1A03" w:rsidR="00FC6CBB" w:rsidRDefault="00FC6CBB" w:rsidP="004B3D4F">
      <w:pPr>
        <w:spacing w:line="240" w:lineRule="auto"/>
        <w:ind w:firstLine="800"/>
        <w:jc w:val="center"/>
        <w:rPr>
          <w:rFonts w:ascii="Times New Roman" w:hAnsi="Times New Roman" w:cs="Times New Roman"/>
          <w:sz w:val="28"/>
          <w:szCs w:val="28"/>
        </w:rPr>
      </w:pPr>
      <w:r w:rsidRPr="00FC6CBB">
        <w:rPr>
          <w:noProof/>
        </w:rPr>
        <w:drawing>
          <wp:inline distT="0" distB="0" distL="0" distR="0" wp14:anchorId="5C305534" wp14:editId="0E568660">
            <wp:extent cx="3465871" cy="1033681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6625" cy="103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9890" w14:textId="77E8C712" w:rsidR="00305935" w:rsidRDefault="00305935" w:rsidP="00D80805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полученным данным очевидно, что метод Галеркина дал более точный результат.</w:t>
      </w:r>
    </w:p>
    <w:p w14:paraId="3829EE9B" w14:textId="47D9EAF2" w:rsidR="001C69C5" w:rsidRDefault="004B3D4F" w:rsidP="00D80805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r w:rsidRPr="004B3D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EC1CE9" wp14:editId="271DF3DB">
            <wp:extent cx="5435879" cy="405785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40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284C" w14:textId="2971B20B" w:rsidR="004B3D4F" w:rsidRDefault="004B3D4F" w:rsidP="00D80805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</w:p>
    <w:p w14:paraId="18E51ECF" w14:textId="77777777" w:rsidR="004B3D4F" w:rsidRDefault="004B3D4F" w:rsidP="00D80805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видно из графика ниже, действительно наилучший результат дает метод Галеркина.</w:t>
      </w:r>
    </w:p>
    <w:p w14:paraId="61C68750" w14:textId="49F00B0F" w:rsidR="004B3D4F" w:rsidRDefault="004B3D4F" w:rsidP="00D80805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r w:rsidRPr="004B3D4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B1B3C0" wp14:editId="53498E03">
            <wp:extent cx="5334274" cy="385464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38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25C9" w14:textId="77777777" w:rsidR="00D80805" w:rsidRPr="00305935" w:rsidRDefault="00D80805" w:rsidP="00D80805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</w:p>
    <w:p w14:paraId="146B3466" w14:textId="6A77BC50" w:rsidR="00D80805" w:rsidRDefault="00D80805" w:rsidP="00305935">
      <w:pPr>
        <w:pStyle w:val="11"/>
        <w:jc w:val="both"/>
        <w:rPr>
          <w:b w:val="0"/>
          <w:i/>
          <w:color w:val="auto"/>
          <w:sz w:val="28"/>
          <w:szCs w:val="28"/>
        </w:rPr>
      </w:pPr>
      <w:bookmarkStart w:id="16" w:name="_Toc71932220"/>
      <w:bookmarkStart w:id="17" w:name="_Toc84595884"/>
      <w:bookmarkStart w:id="18" w:name="_Toc84596007"/>
      <w:bookmarkStart w:id="19" w:name="_Toc84782212"/>
      <w:r w:rsidRPr="008249FD">
        <w:rPr>
          <w:i/>
          <w:color w:val="auto"/>
          <w:sz w:val="28"/>
          <w:szCs w:val="28"/>
        </w:rPr>
        <w:t>Тестовый пример 2</w:t>
      </w:r>
      <w:bookmarkEnd w:id="16"/>
      <w:r w:rsidR="00305935" w:rsidRPr="00305935">
        <w:rPr>
          <w:i/>
          <w:color w:val="auto"/>
          <w:sz w:val="28"/>
          <w:szCs w:val="28"/>
        </w:rPr>
        <w:t xml:space="preserve">. </w:t>
      </w:r>
      <w:r w:rsidR="00F60E34" w:rsidRPr="00305935">
        <w:rPr>
          <w:b w:val="0"/>
          <w:i/>
          <w:color w:val="auto"/>
          <w:sz w:val="28"/>
          <w:szCs w:val="28"/>
        </w:rPr>
        <w:t>Сравнение результатов дискретного МНК при различных значениях N (кол-во слагаемых в сумме, которую необходимо минимизировать).</w:t>
      </w:r>
      <w:bookmarkEnd w:id="17"/>
      <w:bookmarkEnd w:id="18"/>
      <w:bookmarkEnd w:id="19"/>
    </w:p>
    <w:p w14:paraId="0E803350" w14:textId="673D4D44" w:rsidR="00305935" w:rsidRDefault="00305935" w:rsidP="00305935"/>
    <w:p w14:paraId="35CA154D" w14:textId="7BFE526F" w:rsidR="00305935" w:rsidRDefault="00F61DEB" w:rsidP="00F61DEB">
      <w:pPr>
        <w:ind w:firstLine="70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Возьмем систему из 4 базисных функций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61DEB">
        <w:rPr>
          <w:rFonts w:ascii="Times New Roman" w:hAnsi="Times New Roman" w:cs="Times New Roman"/>
          <w:sz w:val="28"/>
          <w:szCs w:val="28"/>
        </w:rPr>
        <w:t xml:space="preserve"> = 3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  <w:r w:rsidR="00305935" w:rsidRPr="00305935">
        <w:rPr>
          <w:rFonts w:ascii="Times New Roman" w:hAnsi="Times New Roman" w:cs="Times New Roman"/>
          <w:sz w:val="28"/>
          <w:szCs w:val="28"/>
        </w:rPr>
        <w:t xml:space="preserve">Запустим на выполнение </w:t>
      </w:r>
      <w:r w:rsidR="00305935">
        <w:rPr>
          <w:rFonts w:ascii="Times New Roman" w:hAnsi="Times New Roman" w:cs="Times New Roman"/>
          <w:sz w:val="28"/>
          <w:szCs w:val="28"/>
        </w:rPr>
        <w:t xml:space="preserve">дискретный МНК, задавая различное количество слагаемых в сумме. Опытным путем определено, что для наглядности сравнения хорошо использовать </w:t>
      </w:r>
      <w:r w:rsidR="00305935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305935">
        <w:rPr>
          <w:rFonts w:ascii="Times New Roman" w:hAnsi="Times New Roman" w:cs="Times New Roman"/>
          <w:sz w:val="28"/>
          <w:szCs w:val="28"/>
          <w:lang w:val="be-BY"/>
        </w:rPr>
        <w:t xml:space="preserve"> = 2, 3, 4, 5, 10, 50, 100, что и представлено н</w:t>
      </w:r>
      <w:r w:rsidR="00305935">
        <w:rPr>
          <w:rFonts w:ascii="Times New Roman" w:hAnsi="Times New Roman" w:cs="Times New Roman"/>
          <w:sz w:val="28"/>
          <w:szCs w:val="28"/>
        </w:rPr>
        <w:t>и</w:t>
      </w:r>
      <w:r w:rsidR="00305935">
        <w:rPr>
          <w:rFonts w:ascii="Times New Roman" w:hAnsi="Times New Roman" w:cs="Times New Roman"/>
          <w:sz w:val="28"/>
          <w:szCs w:val="28"/>
          <w:lang w:val="be-BY"/>
        </w:rPr>
        <w:t>же.</w:t>
      </w:r>
    </w:p>
    <w:p w14:paraId="1BA653AB" w14:textId="572D51BC" w:rsidR="00F61DEB" w:rsidRPr="00305935" w:rsidRDefault="00F61DEB" w:rsidP="00F61DEB">
      <w:pPr>
        <w:ind w:firstLine="70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Сравнивать будем значения в точках 0.25, 0.5, 0.75. Точное решение в заданных точках 0.044014, 0.069747, 0.060050 соответственно.</w:t>
      </w:r>
    </w:p>
    <w:p w14:paraId="63E36C35" w14:textId="653996C2" w:rsidR="00294523" w:rsidRDefault="00305935" w:rsidP="00D8080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59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5974CE" wp14:editId="1BE2E4FF">
            <wp:extent cx="5829600" cy="2317869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231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46D5" w14:textId="7C8EFA04" w:rsidR="00294523" w:rsidRDefault="00F61DEB" w:rsidP="00F61DEB">
      <w:pPr>
        <w:spacing w:line="240" w:lineRule="auto"/>
        <w:ind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Как видно из результатов программы, для данной задачи наиболее точное значение достигается при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61D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= 4.</w:t>
      </w:r>
    </w:p>
    <w:p w14:paraId="56D9CCB4" w14:textId="77777777" w:rsidR="00F61DEB" w:rsidRDefault="00F61DEB" w:rsidP="00F61DEB">
      <w:pPr>
        <w:spacing w:line="240" w:lineRule="auto"/>
        <w:ind w:firstLine="357"/>
        <w:jc w:val="both"/>
        <w:rPr>
          <w:rFonts w:ascii="Times New Roman" w:hAnsi="Times New Roman" w:cs="Times New Roman"/>
          <w:sz w:val="28"/>
          <w:szCs w:val="28"/>
        </w:rPr>
      </w:pPr>
    </w:p>
    <w:p w14:paraId="1620D44D" w14:textId="436EE25A" w:rsidR="00F61DEB" w:rsidRDefault="00F61DEB" w:rsidP="00F61DEB">
      <w:pPr>
        <w:pStyle w:val="11"/>
        <w:jc w:val="both"/>
        <w:rPr>
          <w:b w:val="0"/>
          <w:i/>
          <w:color w:val="auto"/>
          <w:sz w:val="28"/>
          <w:szCs w:val="28"/>
        </w:rPr>
      </w:pPr>
      <w:bookmarkStart w:id="20" w:name="_Toc84595885"/>
      <w:bookmarkStart w:id="21" w:name="_Toc84596008"/>
      <w:bookmarkStart w:id="22" w:name="_Toc84782213"/>
      <w:r w:rsidRPr="008249FD">
        <w:rPr>
          <w:i/>
          <w:color w:val="auto"/>
          <w:sz w:val="28"/>
          <w:szCs w:val="28"/>
        </w:rPr>
        <w:t xml:space="preserve">Тестовый пример </w:t>
      </w:r>
      <w:r>
        <w:rPr>
          <w:i/>
          <w:color w:val="auto"/>
          <w:sz w:val="28"/>
          <w:szCs w:val="28"/>
        </w:rPr>
        <w:t>3</w:t>
      </w:r>
      <w:r w:rsidRPr="00305935">
        <w:rPr>
          <w:i/>
          <w:color w:val="auto"/>
          <w:sz w:val="28"/>
          <w:szCs w:val="28"/>
        </w:rPr>
        <w:t xml:space="preserve">. </w:t>
      </w:r>
      <w:r w:rsidRPr="00305935">
        <w:rPr>
          <w:b w:val="0"/>
          <w:i/>
          <w:color w:val="auto"/>
          <w:sz w:val="28"/>
          <w:szCs w:val="28"/>
        </w:rPr>
        <w:t xml:space="preserve">Сравнение результатов </w:t>
      </w:r>
      <w:r>
        <w:rPr>
          <w:b w:val="0"/>
          <w:i/>
          <w:color w:val="auto"/>
          <w:sz w:val="28"/>
          <w:szCs w:val="28"/>
        </w:rPr>
        <w:t>метода Галеркина</w:t>
      </w:r>
      <w:r w:rsidRPr="00305935">
        <w:rPr>
          <w:b w:val="0"/>
          <w:i/>
          <w:color w:val="auto"/>
          <w:sz w:val="28"/>
          <w:szCs w:val="28"/>
        </w:rPr>
        <w:t xml:space="preserve"> при различн</w:t>
      </w:r>
      <w:r>
        <w:rPr>
          <w:b w:val="0"/>
          <w:i/>
          <w:color w:val="auto"/>
          <w:sz w:val="28"/>
          <w:szCs w:val="28"/>
        </w:rPr>
        <w:t xml:space="preserve">ом количестве базисных функций (различные значения </w:t>
      </w:r>
      <w:r>
        <w:rPr>
          <w:b w:val="0"/>
          <w:i/>
          <w:color w:val="auto"/>
          <w:sz w:val="28"/>
          <w:szCs w:val="28"/>
          <w:lang w:val="en-US"/>
        </w:rPr>
        <w:t>n</w:t>
      </w:r>
      <w:r>
        <w:rPr>
          <w:b w:val="0"/>
          <w:i/>
          <w:color w:val="auto"/>
          <w:sz w:val="28"/>
          <w:szCs w:val="28"/>
        </w:rPr>
        <w:t>).</w:t>
      </w:r>
      <w:bookmarkEnd w:id="20"/>
      <w:bookmarkEnd w:id="21"/>
      <w:bookmarkEnd w:id="22"/>
    </w:p>
    <w:p w14:paraId="4F814309" w14:textId="384C3B66" w:rsidR="006B62A8" w:rsidRDefault="006B62A8" w:rsidP="006B62A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05935">
        <w:rPr>
          <w:rFonts w:ascii="Times New Roman" w:hAnsi="Times New Roman" w:cs="Times New Roman"/>
          <w:sz w:val="28"/>
          <w:szCs w:val="28"/>
        </w:rPr>
        <w:t xml:space="preserve">Запустим на выполнение </w:t>
      </w:r>
      <w:r>
        <w:rPr>
          <w:rFonts w:ascii="Times New Roman" w:hAnsi="Times New Roman" w:cs="Times New Roman"/>
          <w:sz w:val="28"/>
          <w:szCs w:val="28"/>
        </w:rPr>
        <w:t xml:space="preserve">метод Галеркина, задавая различное количество базисных функций. Ниже представлена часть вывода программы для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6B62A8">
        <w:rPr>
          <w:rFonts w:ascii="Times New Roman" w:hAnsi="Times New Roman" w:cs="Times New Roman"/>
          <w:sz w:val="28"/>
          <w:szCs w:val="28"/>
        </w:rPr>
        <w:t xml:space="preserve"> = </w:t>
      </w:r>
      <w:r w:rsidR="00973C24" w:rsidRPr="00A2113A">
        <w:rPr>
          <w:rFonts w:ascii="Times New Roman" w:hAnsi="Times New Roman" w:cs="Times New Roman"/>
          <w:sz w:val="28"/>
          <w:szCs w:val="28"/>
        </w:rPr>
        <w:t>5</w:t>
      </w:r>
      <w:r w:rsidRPr="006B62A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Для других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6B62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 аналогичен.</w:t>
      </w:r>
    </w:p>
    <w:p w14:paraId="2E5F51F1" w14:textId="47D9795B" w:rsidR="006B62A8" w:rsidRDefault="00973C24" w:rsidP="00973C2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116083" wp14:editId="7B51D15F">
            <wp:extent cx="4950335" cy="2898058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693" t="31160" r="51075" b="26972"/>
                    <a:stretch/>
                  </pic:blipFill>
                  <pic:spPr bwMode="auto">
                    <a:xfrm>
                      <a:off x="0" y="0"/>
                      <a:ext cx="4969234" cy="2909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3F646" w14:textId="1CBEDCE7" w:rsidR="006B62A8" w:rsidRDefault="00A2113A" w:rsidP="006B62A8">
      <w:pPr>
        <w:ind w:firstLine="70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Д</w:t>
      </w:r>
      <w:r w:rsidR="006B62A8">
        <w:rPr>
          <w:rFonts w:ascii="Times New Roman" w:hAnsi="Times New Roman" w:cs="Times New Roman"/>
          <w:sz w:val="28"/>
          <w:szCs w:val="28"/>
        </w:rPr>
        <w:t xml:space="preserve">ля </w:t>
      </w:r>
      <w:r>
        <w:rPr>
          <w:rFonts w:ascii="Times New Roman" w:hAnsi="Times New Roman" w:cs="Times New Roman"/>
          <w:sz w:val="28"/>
          <w:szCs w:val="28"/>
          <w:lang w:val="be-BY"/>
        </w:rPr>
        <w:t>с</w:t>
      </w:r>
      <w:r w:rsidR="006B62A8">
        <w:rPr>
          <w:rFonts w:ascii="Times New Roman" w:hAnsi="Times New Roman" w:cs="Times New Roman"/>
          <w:sz w:val="28"/>
          <w:szCs w:val="28"/>
        </w:rPr>
        <w:t xml:space="preserve">равнения </w:t>
      </w:r>
      <w:r w:rsidR="00C53AAF">
        <w:rPr>
          <w:rFonts w:ascii="Times New Roman" w:hAnsi="Times New Roman" w:cs="Times New Roman"/>
          <w:sz w:val="28"/>
          <w:szCs w:val="28"/>
          <w:lang w:val="be-BY"/>
        </w:rPr>
        <w:t>будем</w:t>
      </w:r>
      <w:r w:rsidR="006B62A8">
        <w:rPr>
          <w:rFonts w:ascii="Times New Roman" w:hAnsi="Times New Roman" w:cs="Times New Roman"/>
          <w:sz w:val="28"/>
          <w:szCs w:val="28"/>
        </w:rPr>
        <w:t xml:space="preserve"> использовать </w:t>
      </w:r>
      <w:r w:rsidR="006B62A8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6B62A8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6B62A8" w:rsidRPr="00973C24">
        <w:rPr>
          <w:rFonts w:ascii="Times New Roman" w:hAnsi="Times New Roman" w:cs="Times New Roman"/>
          <w:sz w:val="28"/>
          <w:szCs w:val="28"/>
          <w:lang w:val="be-BY"/>
        </w:rPr>
        <w:t xml:space="preserve">= </w:t>
      </w:r>
      <w:r w:rsidR="00973C24" w:rsidRPr="00973C24">
        <w:rPr>
          <w:rFonts w:ascii="Times New Roman" w:hAnsi="Times New Roman" w:cs="Times New Roman"/>
          <w:color w:val="000000"/>
          <w:sz w:val="28"/>
          <w:szCs w:val="28"/>
        </w:rPr>
        <w:t>2, 5, 10, 20, 25, 30</w:t>
      </w:r>
      <w:r w:rsidR="006B62A8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41FB648E" w14:textId="59033E3B" w:rsidR="00F957ED" w:rsidRDefault="006B62A8" w:rsidP="00973C24">
      <w:pPr>
        <w:ind w:firstLine="70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Сравнивать будем значения в точках 0.25, 0.5, 0.75. Точное решение в заданных точках </w:t>
      </w:r>
      <w:r w:rsidR="00973C24" w:rsidRPr="00973C24">
        <w:rPr>
          <w:rFonts w:ascii="Times New Roman" w:hAnsi="Times New Roman" w:cs="Times New Roman"/>
          <w:sz w:val="28"/>
          <w:szCs w:val="28"/>
          <w:lang w:val="be-BY"/>
        </w:rPr>
        <w:t>0.044013654328205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, </w:t>
      </w:r>
      <w:r w:rsidR="0008381D" w:rsidRPr="0008381D">
        <w:rPr>
          <w:rFonts w:ascii="Times New Roman" w:hAnsi="Times New Roman" w:cs="Times New Roman"/>
          <w:sz w:val="28"/>
          <w:szCs w:val="28"/>
          <w:lang w:val="be-BY"/>
        </w:rPr>
        <w:t>0.069746963662274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, </w:t>
      </w:r>
      <w:r w:rsidR="0008381D" w:rsidRPr="0008381D">
        <w:rPr>
          <w:rFonts w:ascii="Times New Roman" w:hAnsi="Times New Roman" w:cs="Times New Roman"/>
          <w:sz w:val="28"/>
          <w:szCs w:val="28"/>
          <w:lang w:val="be-BY"/>
        </w:rPr>
        <w:t>0.060056166320397</w:t>
      </w:r>
      <w:r w:rsidR="0008381D" w:rsidRPr="000838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соответственно.</w:t>
      </w:r>
    </w:p>
    <w:p w14:paraId="0F9F1850" w14:textId="4C9D196B" w:rsidR="00F957ED" w:rsidRDefault="0008381D" w:rsidP="00973C2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8381D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4B6754A7" wp14:editId="64EBE554">
            <wp:extent cx="2905433" cy="1293768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34117" cy="130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381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2FA875" wp14:editId="65987BEF">
            <wp:extent cx="2847351" cy="1288088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1711" cy="13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8E76" w14:textId="1F5C35B6" w:rsidR="0008381D" w:rsidRPr="0008381D" w:rsidRDefault="0008381D" w:rsidP="0008381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8381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8550D9" wp14:editId="087005D9">
            <wp:extent cx="2885033" cy="1332679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3095" cy="133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645C" w14:textId="612D585E" w:rsidR="00840816" w:rsidRDefault="00A0531C" w:rsidP="00C53AAF">
      <w:pPr>
        <w:spacing w:line="240" w:lineRule="auto"/>
        <w:ind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lastRenderedPageBreak/>
        <w:t xml:space="preserve"> </w:t>
      </w:r>
      <w:r w:rsidR="00F957ED">
        <w:rPr>
          <w:rFonts w:ascii="Times New Roman" w:hAnsi="Times New Roman" w:cs="Times New Roman"/>
          <w:sz w:val="28"/>
          <w:szCs w:val="28"/>
          <w:lang w:val="be-BY"/>
        </w:rPr>
        <w:t>По результатам работы программы можно видеть, что</w:t>
      </w:r>
      <w:r w:rsidR="0008381D" w:rsidRPr="0008381D">
        <w:rPr>
          <w:rFonts w:ascii="Times New Roman" w:hAnsi="Times New Roman" w:cs="Times New Roman"/>
          <w:sz w:val="28"/>
          <w:szCs w:val="28"/>
        </w:rPr>
        <w:t xml:space="preserve"> </w:t>
      </w:r>
      <w:r w:rsidR="0008381D">
        <w:rPr>
          <w:rFonts w:ascii="Times New Roman" w:hAnsi="Times New Roman" w:cs="Times New Roman"/>
          <w:sz w:val="28"/>
          <w:szCs w:val="28"/>
        </w:rPr>
        <w:t xml:space="preserve">наиболее точный результат достигается при количестве базисных функций </w:t>
      </w:r>
      <w:r w:rsidR="00C93639">
        <w:rPr>
          <w:rFonts w:ascii="Times New Roman" w:hAnsi="Times New Roman" w:cs="Times New Roman"/>
          <w:sz w:val="28"/>
          <w:szCs w:val="28"/>
        </w:rPr>
        <w:t>между 25 и 30.</w:t>
      </w:r>
    </w:p>
    <w:p w14:paraId="23A3EECF" w14:textId="4AEA1DC1" w:rsidR="00C53AAF" w:rsidRPr="00C53AAF" w:rsidRDefault="00C53AAF" w:rsidP="00C53AAF">
      <w:pPr>
        <w:spacing w:line="240" w:lineRule="auto"/>
        <w:ind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Возьмем значения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C53AAF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25, 26, 27, 28, 29, 30 для более точного значения.</w:t>
      </w:r>
    </w:p>
    <w:p w14:paraId="1E128EF6" w14:textId="3CEC1FFA" w:rsidR="00C53AAF" w:rsidRDefault="00C53AAF" w:rsidP="00C53AAF">
      <w:pPr>
        <w:spacing w:line="240" w:lineRule="auto"/>
        <w:ind w:firstLine="357"/>
        <w:jc w:val="both"/>
        <w:rPr>
          <w:rFonts w:ascii="Times New Roman" w:hAnsi="Times New Roman" w:cs="Times New Roman"/>
          <w:sz w:val="28"/>
          <w:szCs w:val="28"/>
        </w:rPr>
      </w:pPr>
      <w:r w:rsidRPr="00973C24">
        <w:rPr>
          <w:rFonts w:ascii="Times New Roman" w:hAnsi="Times New Roman" w:cs="Times New Roman"/>
          <w:sz w:val="28"/>
          <w:szCs w:val="28"/>
          <w:lang w:val="be-BY"/>
        </w:rPr>
        <w:t>0.044013654328205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      </w:t>
      </w:r>
      <w:r w:rsidRPr="0008381D">
        <w:rPr>
          <w:rFonts w:ascii="Times New Roman" w:hAnsi="Times New Roman" w:cs="Times New Roman"/>
          <w:sz w:val="28"/>
          <w:szCs w:val="28"/>
          <w:lang w:val="be-BY"/>
        </w:rPr>
        <w:t>0.069746963662274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       </w:t>
      </w:r>
      <w:r w:rsidRPr="0008381D">
        <w:rPr>
          <w:rFonts w:ascii="Times New Roman" w:hAnsi="Times New Roman" w:cs="Times New Roman"/>
          <w:sz w:val="28"/>
          <w:szCs w:val="28"/>
          <w:lang w:val="be-BY"/>
        </w:rPr>
        <w:t>0.060056166320397</w:t>
      </w:r>
    </w:p>
    <w:p w14:paraId="4013C78E" w14:textId="49939469" w:rsidR="00C53AAF" w:rsidRDefault="00C53AAF" w:rsidP="00C53AAF">
      <w:pPr>
        <w:spacing w:line="240" w:lineRule="auto"/>
        <w:ind w:firstLine="357"/>
        <w:jc w:val="both"/>
        <w:rPr>
          <w:rFonts w:ascii="Times New Roman" w:hAnsi="Times New Roman" w:cs="Times New Roman"/>
          <w:sz w:val="28"/>
          <w:szCs w:val="28"/>
        </w:rPr>
      </w:pPr>
      <w:r w:rsidRPr="00C53A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7D9368" wp14:editId="50ADB50D">
            <wp:extent cx="2713283" cy="1194619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68654"/>
                    <a:stretch/>
                  </pic:blipFill>
                  <pic:spPr bwMode="auto">
                    <a:xfrm>
                      <a:off x="0" y="0"/>
                      <a:ext cx="2743127" cy="120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53A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45165E" wp14:editId="37282BD1">
            <wp:extent cx="2789293" cy="1195407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4712" b="34775"/>
                    <a:stretch/>
                  </pic:blipFill>
                  <pic:spPr bwMode="auto">
                    <a:xfrm>
                      <a:off x="0" y="0"/>
                      <a:ext cx="2831139" cy="121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EEF79" w14:textId="3DB1563D" w:rsidR="00C53AAF" w:rsidRDefault="00C53AAF" w:rsidP="00C53AAF">
      <w:pPr>
        <w:spacing w:line="240" w:lineRule="auto"/>
        <w:ind w:firstLine="357"/>
        <w:jc w:val="center"/>
        <w:rPr>
          <w:rFonts w:ascii="Times New Roman" w:hAnsi="Times New Roman" w:cs="Times New Roman"/>
          <w:sz w:val="28"/>
          <w:szCs w:val="28"/>
        </w:rPr>
      </w:pPr>
      <w:r w:rsidRPr="00C53A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F7EC65" wp14:editId="2A76AC76">
            <wp:extent cx="2711565" cy="1172497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69214"/>
                    <a:stretch/>
                  </pic:blipFill>
                  <pic:spPr bwMode="auto">
                    <a:xfrm>
                      <a:off x="0" y="0"/>
                      <a:ext cx="2715148" cy="1174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630AF" w14:textId="0F86FA83" w:rsidR="00C53AAF" w:rsidRDefault="00C53AAF" w:rsidP="00C53AAF">
      <w:pPr>
        <w:spacing w:line="240" w:lineRule="auto"/>
        <w:ind w:firstLine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Наиболее близкий результат при числе базисных функций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C53AAF"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</w:rPr>
        <w:t xml:space="preserve"> 25 и 30.</w:t>
      </w:r>
      <w:r w:rsidRPr="00C53AA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453ED1" w14:textId="2387BFDA" w:rsidR="00C53AAF" w:rsidRDefault="00C53AAF" w:rsidP="00C53AAF">
      <w:pPr>
        <w:spacing w:line="240" w:lineRule="auto"/>
        <w:ind w:firstLine="357"/>
        <w:rPr>
          <w:rFonts w:ascii="Times New Roman" w:hAnsi="Times New Roman" w:cs="Times New Roman"/>
          <w:sz w:val="28"/>
          <w:szCs w:val="28"/>
        </w:rPr>
      </w:pPr>
    </w:p>
    <w:p w14:paraId="29D7E590" w14:textId="70BF1C9E" w:rsidR="00C53AAF" w:rsidRDefault="00C53AAF" w:rsidP="00C53AAF">
      <w:pPr>
        <w:spacing w:line="240" w:lineRule="auto"/>
        <w:ind w:firstLine="357"/>
        <w:rPr>
          <w:rFonts w:ascii="Times New Roman" w:hAnsi="Times New Roman" w:cs="Times New Roman"/>
          <w:sz w:val="28"/>
          <w:szCs w:val="28"/>
        </w:rPr>
      </w:pPr>
    </w:p>
    <w:p w14:paraId="6EB9DFD1" w14:textId="6BCC5008" w:rsidR="004E34DE" w:rsidRDefault="004E34DE" w:rsidP="00C53AAF">
      <w:pPr>
        <w:spacing w:line="240" w:lineRule="auto"/>
        <w:ind w:firstLine="357"/>
        <w:rPr>
          <w:rFonts w:ascii="Times New Roman" w:hAnsi="Times New Roman" w:cs="Times New Roman"/>
          <w:sz w:val="28"/>
          <w:szCs w:val="28"/>
        </w:rPr>
      </w:pPr>
    </w:p>
    <w:p w14:paraId="18272D88" w14:textId="320A802A" w:rsidR="004E34DE" w:rsidRDefault="004E34DE" w:rsidP="00C53AAF">
      <w:pPr>
        <w:spacing w:line="240" w:lineRule="auto"/>
        <w:ind w:firstLine="357"/>
        <w:rPr>
          <w:rFonts w:ascii="Times New Roman" w:hAnsi="Times New Roman" w:cs="Times New Roman"/>
          <w:sz w:val="28"/>
          <w:szCs w:val="28"/>
        </w:rPr>
      </w:pPr>
    </w:p>
    <w:p w14:paraId="57E3A937" w14:textId="53DF9AA4" w:rsidR="004E34DE" w:rsidRDefault="004E34DE" w:rsidP="00C53AAF">
      <w:pPr>
        <w:spacing w:line="240" w:lineRule="auto"/>
        <w:ind w:firstLine="357"/>
        <w:rPr>
          <w:rFonts w:ascii="Times New Roman" w:hAnsi="Times New Roman" w:cs="Times New Roman"/>
          <w:sz w:val="28"/>
          <w:szCs w:val="28"/>
        </w:rPr>
      </w:pPr>
    </w:p>
    <w:p w14:paraId="443C627D" w14:textId="5B9B383D" w:rsidR="004E34DE" w:rsidRDefault="004E34DE" w:rsidP="00C53AAF">
      <w:pPr>
        <w:spacing w:line="240" w:lineRule="auto"/>
        <w:ind w:firstLine="357"/>
        <w:rPr>
          <w:rFonts w:ascii="Times New Roman" w:hAnsi="Times New Roman" w:cs="Times New Roman"/>
          <w:sz w:val="28"/>
          <w:szCs w:val="28"/>
        </w:rPr>
      </w:pPr>
    </w:p>
    <w:p w14:paraId="6CC96C66" w14:textId="06508902" w:rsidR="004E34DE" w:rsidRDefault="004E34DE" w:rsidP="00C53AAF">
      <w:pPr>
        <w:spacing w:line="240" w:lineRule="auto"/>
        <w:ind w:firstLine="357"/>
        <w:rPr>
          <w:rFonts w:ascii="Times New Roman" w:hAnsi="Times New Roman" w:cs="Times New Roman"/>
          <w:sz w:val="28"/>
          <w:szCs w:val="28"/>
        </w:rPr>
      </w:pPr>
    </w:p>
    <w:p w14:paraId="5AA4C041" w14:textId="2E7A6C5E" w:rsidR="004E34DE" w:rsidRDefault="004E34DE" w:rsidP="00C53AAF">
      <w:pPr>
        <w:spacing w:line="240" w:lineRule="auto"/>
        <w:ind w:firstLine="357"/>
        <w:rPr>
          <w:rFonts w:ascii="Times New Roman" w:hAnsi="Times New Roman" w:cs="Times New Roman"/>
          <w:sz w:val="28"/>
          <w:szCs w:val="28"/>
        </w:rPr>
      </w:pPr>
    </w:p>
    <w:p w14:paraId="299C1CA1" w14:textId="65031518" w:rsidR="00323C56" w:rsidRDefault="00323C56" w:rsidP="00C53AAF">
      <w:pPr>
        <w:spacing w:line="240" w:lineRule="auto"/>
        <w:ind w:firstLine="357"/>
        <w:rPr>
          <w:rFonts w:ascii="Times New Roman" w:hAnsi="Times New Roman" w:cs="Times New Roman"/>
          <w:sz w:val="28"/>
          <w:szCs w:val="28"/>
        </w:rPr>
      </w:pPr>
    </w:p>
    <w:p w14:paraId="424D13EF" w14:textId="220285FA" w:rsidR="00323C56" w:rsidRDefault="00323C56" w:rsidP="00C53AAF">
      <w:pPr>
        <w:spacing w:line="240" w:lineRule="auto"/>
        <w:ind w:firstLine="357"/>
        <w:rPr>
          <w:rFonts w:ascii="Times New Roman" w:hAnsi="Times New Roman" w:cs="Times New Roman"/>
          <w:sz w:val="28"/>
          <w:szCs w:val="28"/>
        </w:rPr>
      </w:pPr>
    </w:p>
    <w:p w14:paraId="55DA8C9A" w14:textId="3C50E668" w:rsidR="00323C56" w:rsidRDefault="00323C56" w:rsidP="00C53AAF">
      <w:pPr>
        <w:spacing w:line="240" w:lineRule="auto"/>
        <w:ind w:firstLine="357"/>
        <w:rPr>
          <w:rFonts w:ascii="Times New Roman" w:hAnsi="Times New Roman" w:cs="Times New Roman"/>
          <w:sz w:val="28"/>
          <w:szCs w:val="28"/>
        </w:rPr>
      </w:pPr>
    </w:p>
    <w:p w14:paraId="06A4044B" w14:textId="5D4562EC" w:rsidR="00323C56" w:rsidRDefault="00323C56" w:rsidP="00C53AAF">
      <w:pPr>
        <w:spacing w:line="240" w:lineRule="auto"/>
        <w:ind w:firstLine="357"/>
        <w:rPr>
          <w:rFonts w:ascii="Times New Roman" w:hAnsi="Times New Roman" w:cs="Times New Roman"/>
          <w:sz w:val="28"/>
          <w:szCs w:val="28"/>
        </w:rPr>
      </w:pPr>
    </w:p>
    <w:p w14:paraId="49F0E1FB" w14:textId="77777777" w:rsidR="00323C56" w:rsidRPr="00D25955" w:rsidRDefault="00323C56" w:rsidP="00C53AAF">
      <w:pPr>
        <w:spacing w:line="240" w:lineRule="auto"/>
        <w:ind w:firstLine="357"/>
        <w:rPr>
          <w:rFonts w:ascii="Times New Roman" w:hAnsi="Times New Roman" w:cs="Times New Roman"/>
          <w:sz w:val="28"/>
          <w:szCs w:val="28"/>
        </w:rPr>
      </w:pPr>
    </w:p>
    <w:p w14:paraId="5E6F79EB" w14:textId="77777777" w:rsidR="004E34DE" w:rsidRDefault="004E34DE" w:rsidP="00C53AAF">
      <w:pPr>
        <w:spacing w:line="240" w:lineRule="auto"/>
        <w:ind w:firstLine="357"/>
        <w:rPr>
          <w:rFonts w:ascii="Times New Roman" w:hAnsi="Times New Roman" w:cs="Times New Roman"/>
          <w:sz w:val="28"/>
          <w:szCs w:val="28"/>
        </w:rPr>
      </w:pPr>
    </w:p>
    <w:p w14:paraId="481EC522" w14:textId="573C93AB" w:rsidR="004E34DE" w:rsidRPr="00305935" w:rsidRDefault="004E34DE" w:rsidP="004E34DE">
      <w:pPr>
        <w:spacing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05935">
        <w:rPr>
          <w:rFonts w:ascii="Times New Roman" w:hAnsi="Times New Roman" w:cs="Times New Roman"/>
          <w:b/>
          <w:sz w:val="36"/>
          <w:szCs w:val="36"/>
        </w:rPr>
        <w:lastRenderedPageBreak/>
        <w:t>Тестовая задача</w:t>
      </w:r>
      <w:r>
        <w:rPr>
          <w:rFonts w:ascii="Times New Roman" w:hAnsi="Times New Roman" w:cs="Times New Roman"/>
          <w:b/>
          <w:sz w:val="36"/>
          <w:szCs w:val="36"/>
        </w:rPr>
        <w:t xml:space="preserve"> 2</w:t>
      </w:r>
      <w:r>
        <w:rPr>
          <w:rStyle w:val="ae"/>
          <w:rFonts w:ascii="Times New Roman" w:hAnsi="Times New Roman" w:cs="Times New Roman"/>
          <w:b/>
          <w:sz w:val="36"/>
          <w:szCs w:val="36"/>
        </w:rPr>
        <w:footnoteReference w:id="2"/>
      </w:r>
    </w:p>
    <w:p w14:paraId="0B0530F1" w14:textId="5D5C234B" w:rsidR="004E34DE" w:rsidRPr="004E34DE" w:rsidRDefault="004E34DE" w:rsidP="004E34DE">
      <w:pPr>
        <w:pStyle w:val="11"/>
        <w:rPr>
          <w:i/>
          <w:color w:val="auto"/>
          <w:sz w:val="28"/>
          <w:szCs w:val="28"/>
        </w:rPr>
      </w:pPr>
      <w:bookmarkStart w:id="23" w:name="_Toc84782214"/>
      <w:r w:rsidRPr="004E34DE">
        <w:rPr>
          <w:i/>
          <w:color w:val="auto"/>
          <w:sz w:val="28"/>
          <w:szCs w:val="28"/>
        </w:rPr>
        <w:t xml:space="preserve">Тестовый пример </w:t>
      </w:r>
      <w:r>
        <w:rPr>
          <w:i/>
          <w:color w:val="auto"/>
          <w:sz w:val="28"/>
          <w:szCs w:val="28"/>
        </w:rPr>
        <w:t>4</w:t>
      </w:r>
      <w:r w:rsidRPr="004E34DE">
        <w:rPr>
          <w:i/>
          <w:color w:val="auto"/>
          <w:sz w:val="28"/>
          <w:szCs w:val="28"/>
        </w:rPr>
        <w:t>.</w:t>
      </w:r>
      <w:bookmarkEnd w:id="23"/>
    </w:p>
    <w:p w14:paraId="01551D5C" w14:textId="2A918436" w:rsidR="00C53AAF" w:rsidRDefault="004E34DE" w:rsidP="004E34DE">
      <w:pPr>
        <w:spacing w:line="240" w:lineRule="auto"/>
        <w:ind w:firstLine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CAA7CC" wp14:editId="1C8CB72E">
            <wp:extent cx="2809568" cy="20425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2789" t="25233" r="41135" b="41068"/>
                    <a:stretch/>
                  </pic:blipFill>
                  <pic:spPr bwMode="auto">
                    <a:xfrm>
                      <a:off x="0" y="0"/>
                      <a:ext cx="2825436" cy="2054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E4EC8" w14:textId="0BB6D710" w:rsidR="004E34DE" w:rsidRDefault="004E34DE" w:rsidP="00C53AAF">
      <w:pPr>
        <w:spacing w:line="240" w:lineRule="auto"/>
        <w:ind w:firstLine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коллокаций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6F11251" w14:textId="3E604A1B" w:rsidR="00323C56" w:rsidRDefault="00323C56" w:rsidP="00323C56">
      <w:pPr>
        <w:spacing w:line="240" w:lineRule="auto"/>
        <w:ind w:firstLine="357"/>
        <w:rPr>
          <w:rFonts w:ascii="Times New Roman" w:hAnsi="Times New Roman" w:cs="Times New Roman"/>
          <w:sz w:val="28"/>
          <w:szCs w:val="28"/>
        </w:rPr>
      </w:pPr>
      <w:r w:rsidRPr="00323C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33B1AB" wp14:editId="3F065BAF">
            <wp:extent cx="1842420" cy="404884"/>
            <wp:effectExtent l="0" t="0" r="571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43229" r="41573" b="17860"/>
                    <a:stretch/>
                  </pic:blipFill>
                  <pic:spPr bwMode="auto">
                    <a:xfrm>
                      <a:off x="0" y="0"/>
                      <a:ext cx="1844015" cy="40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E6328" w14:textId="70F457E8" w:rsidR="004E34DE" w:rsidRDefault="004E34DE" w:rsidP="00C53AAF">
      <w:pPr>
        <w:spacing w:line="240" w:lineRule="auto"/>
        <w:ind w:firstLine="357"/>
        <w:rPr>
          <w:rFonts w:ascii="Times New Roman" w:hAnsi="Times New Roman" w:cs="Times New Roman"/>
          <w:sz w:val="28"/>
          <w:szCs w:val="28"/>
        </w:rPr>
      </w:pPr>
      <w:r w:rsidRPr="004E34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31CE77" wp14:editId="76CA6991">
            <wp:extent cx="2997354" cy="355618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B818" w14:textId="4407D0DC" w:rsidR="00323C56" w:rsidRPr="004E34DE" w:rsidRDefault="00323C56" w:rsidP="00323C56">
      <w:pPr>
        <w:spacing w:line="240" w:lineRule="auto"/>
        <w:ind w:firstLine="357"/>
        <w:rPr>
          <w:rFonts w:ascii="Times New Roman" w:hAnsi="Times New Roman" w:cs="Times New Roman"/>
          <w:sz w:val="28"/>
          <w:szCs w:val="28"/>
        </w:rPr>
      </w:pPr>
      <w:r w:rsidRPr="00323C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723EFC" wp14:editId="0BE7507F">
            <wp:extent cx="5283472" cy="200035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5BDB" w14:textId="721BE11E" w:rsidR="004E34DE" w:rsidRDefault="00323C56" w:rsidP="00C53AAF">
      <w:pPr>
        <w:spacing w:line="240" w:lineRule="auto"/>
        <w:ind w:firstLine="357"/>
        <w:rPr>
          <w:rFonts w:ascii="Times New Roman" w:hAnsi="Times New Roman" w:cs="Times New Roman"/>
          <w:sz w:val="28"/>
          <w:szCs w:val="28"/>
        </w:rPr>
      </w:pPr>
      <w:r w:rsidRPr="00323C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6EC52F" wp14:editId="2D8F6B80">
            <wp:extent cx="5086611" cy="192414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3103" w14:textId="72E3539E" w:rsidR="00323C56" w:rsidRPr="004E34DE" w:rsidRDefault="00323C56" w:rsidP="00323C56">
      <w:pPr>
        <w:spacing w:line="240" w:lineRule="auto"/>
        <w:ind w:firstLine="357"/>
        <w:jc w:val="center"/>
        <w:rPr>
          <w:rFonts w:ascii="Times New Roman" w:hAnsi="Times New Roman" w:cs="Times New Roman"/>
          <w:sz w:val="28"/>
          <w:szCs w:val="28"/>
        </w:rPr>
      </w:pPr>
      <w:r w:rsidRPr="00323C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0BCCD0" wp14:editId="4DC19D4F">
            <wp:extent cx="4055807" cy="1565604"/>
            <wp:effectExtent l="0" t="0" r="190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7360"/>
                    <a:stretch/>
                  </pic:blipFill>
                  <pic:spPr bwMode="auto">
                    <a:xfrm>
                      <a:off x="0" y="0"/>
                      <a:ext cx="4080184" cy="157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E2447" w14:textId="6B7E93DA" w:rsidR="004E34DE" w:rsidRDefault="00323C56" w:rsidP="00323C56">
      <w:pPr>
        <w:spacing w:line="240" w:lineRule="auto"/>
        <w:ind w:firstLine="357"/>
        <w:jc w:val="center"/>
        <w:rPr>
          <w:rFonts w:ascii="Times New Roman" w:hAnsi="Times New Roman" w:cs="Times New Roman"/>
          <w:sz w:val="28"/>
          <w:szCs w:val="28"/>
        </w:rPr>
      </w:pPr>
      <w:r w:rsidRPr="00323C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FB0FEC" wp14:editId="11655B93">
            <wp:extent cx="5080820" cy="3533581"/>
            <wp:effectExtent l="0" t="0" r="571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6272" b="5397"/>
                    <a:stretch/>
                  </pic:blipFill>
                  <pic:spPr bwMode="auto">
                    <a:xfrm>
                      <a:off x="0" y="0"/>
                      <a:ext cx="5085241" cy="3536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99001" w14:textId="29AA8343" w:rsidR="00323C56" w:rsidRDefault="00323C56" w:rsidP="00323C56">
      <w:pPr>
        <w:spacing w:line="240" w:lineRule="auto"/>
        <w:ind w:firstLine="357"/>
        <w:jc w:val="center"/>
        <w:rPr>
          <w:rFonts w:ascii="Times New Roman" w:hAnsi="Times New Roman" w:cs="Times New Roman"/>
          <w:sz w:val="28"/>
          <w:szCs w:val="28"/>
        </w:rPr>
      </w:pPr>
      <w:r w:rsidRPr="00323C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7A6035" wp14:editId="0D486C96">
            <wp:extent cx="4564626" cy="3399641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9664" cy="340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22C1" w14:textId="08B203C8" w:rsidR="004E34DE" w:rsidRDefault="004E34DE" w:rsidP="00C53AAF">
      <w:pPr>
        <w:spacing w:line="240" w:lineRule="auto"/>
        <w:ind w:firstLine="357"/>
        <w:rPr>
          <w:rFonts w:ascii="Times New Roman" w:hAnsi="Times New Roman" w:cs="Times New Roman"/>
          <w:sz w:val="28"/>
          <w:szCs w:val="28"/>
        </w:rPr>
      </w:pPr>
    </w:p>
    <w:p w14:paraId="6FC5F8BB" w14:textId="77777777" w:rsidR="00D80805" w:rsidRPr="008249FD" w:rsidRDefault="00D80805" w:rsidP="00D80805">
      <w:pPr>
        <w:pStyle w:val="11"/>
        <w:numPr>
          <w:ilvl w:val="0"/>
          <w:numId w:val="1"/>
        </w:numPr>
        <w:spacing w:line="360" w:lineRule="auto"/>
        <w:ind w:left="357" w:hanging="357"/>
        <w:rPr>
          <w:color w:val="auto"/>
        </w:rPr>
      </w:pPr>
      <w:bookmarkStart w:id="24" w:name="_Toc84595886"/>
      <w:bookmarkStart w:id="25" w:name="_Toc84596009"/>
      <w:bookmarkStart w:id="26" w:name="_Toc84782215"/>
      <w:r w:rsidRPr="008249FD">
        <w:rPr>
          <w:color w:val="auto"/>
        </w:rPr>
        <w:lastRenderedPageBreak/>
        <w:t>Выводы</w:t>
      </w:r>
      <w:bookmarkEnd w:id="24"/>
      <w:bookmarkEnd w:id="25"/>
      <w:bookmarkEnd w:id="26"/>
    </w:p>
    <w:p w14:paraId="18E4094F" w14:textId="5DAABCD6" w:rsidR="00D80805" w:rsidRPr="00796CFB" w:rsidRDefault="00D80805" w:rsidP="00D80805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6CFB">
        <w:rPr>
          <w:rFonts w:ascii="Times New Roman" w:hAnsi="Times New Roman" w:cs="Times New Roman"/>
          <w:sz w:val="28"/>
          <w:szCs w:val="28"/>
          <w:lang w:val="be-BY"/>
        </w:rPr>
        <w:t xml:space="preserve">В </w:t>
      </w:r>
      <w:r w:rsidRPr="00796CFB">
        <w:rPr>
          <w:rFonts w:ascii="Times New Roman" w:hAnsi="Times New Roman" w:cs="Times New Roman"/>
          <w:sz w:val="28"/>
          <w:szCs w:val="28"/>
        </w:rPr>
        <w:t>ходе выполнения лабораторной работы был</w:t>
      </w:r>
      <w:r w:rsidR="008249FD">
        <w:rPr>
          <w:rFonts w:ascii="Times New Roman" w:hAnsi="Times New Roman" w:cs="Times New Roman"/>
          <w:sz w:val="28"/>
          <w:szCs w:val="28"/>
        </w:rPr>
        <w:t>и</w:t>
      </w:r>
      <w:r w:rsidRPr="00796CFB">
        <w:rPr>
          <w:rFonts w:ascii="Times New Roman" w:hAnsi="Times New Roman" w:cs="Times New Roman"/>
          <w:sz w:val="28"/>
          <w:szCs w:val="28"/>
        </w:rPr>
        <w:t xml:space="preserve"> изучен</w:t>
      </w:r>
      <w:r w:rsidR="008249FD">
        <w:rPr>
          <w:rFonts w:ascii="Times New Roman" w:hAnsi="Times New Roman" w:cs="Times New Roman"/>
          <w:sz w:val="28"/>
          <w:szCs w:val="28"/>
        </w:rPr>
        <w:t>ы</w:t>
      </w:r>
      <w:r w:rsidRPr="00796CFB">
        <w:rPr>
          <w:rFonts w:ascii="Times New Roman" w:hAnsi="Times New Roman" w:cs="Times New Roman"/>
          <w:sz w:val="28"/>
          <w:szCs w:val="28"/>
        </w:rPr>
        <w:t xml:space="preserve"> </w:t>
      </w:r>
      <w:r w:rsidR="008249FD">
        <w:rPr>
          <w:rFonts w:ascii="Times New Roman" w:hAnsi="Times New Roman" w:cs="Times New Roman"/>
          <w:sz w:val="28"/>
          <w:szCs w:val="28"/>
        </w:rPr>
        <w:t xml:space="preserve">методы </w:t>
      </w:r>
      <w:proofErr w:type="spellStart"/>
      <w:r w:rsidR="008249FD">
        <w:rPr>
          <w:rFonts w:ascii="Times New Roman" w:hAnsi="Times New Roman" w:cs="Times New Roman"/>
          <w:sz w:val="28"/>
          <w:szCs w:val="28"/>
        </w:rPr>
        <w:t>коллокаций</w:t>
      </w:r>
      <w:proofErr w:type="spellEnd"/>
      <w:r w:rsidR="008249FD">
        <w:rPr>
          <w:rFonts w:ascii="Times New Roman" w:hAnsi="Times New Roman" w:cs="Times New Roman"/>
          <w:sz w:val="28"/>
          <w:szCs w:val="28"/>
        </w:rPr>
        <w:t>, наименьших квадратов</w:t>
      </w:r>
      <w:r w:rsidR="006F39C3">
        <w:rPr>
          <w:rFonts w:ascii="Times New Roman" w:hAnsi="Times New Roman" w:cs="Times New Roman"/>
          <w:sz w:val="28"/>
          <w:szCs w:val="28"/>
        </w:rPr>
        <w:t xml:space="preserve"> (интегральный и дискретный)</w:t>
      </w:r>
      <w:r w:rsidR="008249FD">
        <w:rPr>
          <w:rFonts w:ascii="Times New Roman" w:hAnsi="Times New Roman" w:cs="Times New Roman"/>
          <w:sz w:val="28"/>
          <w:szCs w:val="28"/>
        </w:rPr>
        <w:t xml:space="preserve"> и Галеркина, составлены алгоритмы методов и программы их реализаций, составлен алгоритм решения краевых задач указанными методами; состав</w:t>
      </w:r>
      <w:r w:rsidR="006F39C3">
        <w:rPr>
          <w:rFonts w:ascii="Times New Roman" w:hAnsi="Times New Roman" w:cs="Times New Roman"/>
          <w:sz w:val="28"/>
          <w:szCs w:val="28"/>
        </w:rPr>
        <w:t>лена</w:t>
      </w:r>
      <w:r w:rsidR="008249FD">
        <w:rPr>
          <w:rFonts w:ascii="Times New Roman" w:hAnsi="Times New Roman" w:cs="Times New Roman"/>
          <w:sz w:val="28"/>
          <w:szCs w:val="28"/>
        </w:rPr>
        <w:t xml:space="preserve"> программ</w:t>
      </w:r>
      <w:r w:rsidR="006F39C3">
        <w:rPr>
          <w:rFonts w:ascii="Times New Roman" w:hAnsi="Times New Roman" w:cs="Times New Roman"/>
          <w:sz w:val="28"/>
          <w:szCs w:val="28"/>
        </w:rPr>
        <w:t>а</w:t>
      </w:r>
      <w:r w:rsidR="008249FD">
        <w:rPr>
          <w:rFonts w:ascii="Times New Roman" w:hAnsi="Times New Roman" w:cs="Times New Roman"/>
          <w:sz w:val="28"/>
          <w:szCs w:val="28"/>
        </w:rPr>
        <w:t xml:space="preserve"> решения краевых задач</w:t>
      </w:r>
      <w:r w:rsidR="005C34FC">
        <w:rPr>
          <w:rFonts w:ascii="Times New Roman" w:hAnsi="Times New Roman" w:cs="Times New Roman"/>
          <w:sz w:val="28"/>
          <w:szCs w:val="28"/>
        </w:rPr>
        <w:t xml:space="preserve"> по разработанным алгоритмам; выполнены текстовые примеры и проверена правильность работы программ; получено численное решение заданной краевой задачи.</w:t>
      </w:r>
    </w:p>
    <w:p w14:paraId="7F45DA69" w14:textId="77777777" w:rsidR="00D80805" w:rsidRDefault="00D80805" w:rsidP="00D80805">
      <w:pPr>
        <w:widowControl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384E421" w14:textId="77777777" w:rsidR="00294523" w:rsidRDefault="00294523"/>
    <w:sectPr w:rsidR="00294523" w:rsidSect="00294523">
      <w:footerReference w:type="default" r:id="rId52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8F5EE1" w14:textId="77777777" w:rsidR="00056D2F" w:rsidRDefault="00056D2F">
      <w:pPr>
        <w:spacing w:after="0" w:line="240" w:lineRule="auto"/>
      </w:pPr>
      <w:r>
        <w:separator/>
      </w:r>
    </w:p>
  </w:endnote>
  <w:endnote w:type="continuationSeparator" w:id="0">
    <w:p w14:paraId="36EFEF76" w14:textId="77777777" w:rsidR="00056D2F" w:rsidRDefault="00056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10693153"/>
      <w:docPartObj>
        <w:docPartGallery w:val="Page Numbers (Bottom of Page)"/>
        <w:docPartUnique/>
      </w:docPartObj>
    </w:sdtPr>
    <w:sdtEndPr/>
    <w:sdtContent>
      <w:p w14:paraId="0470647E" w14:textId="77777777" w:rsidR="00C93639" w:rsidRDefault="00C93639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CBE294" w14:textId="77777777" w:rsidR="00C93639" w:rsidRDefault="00C9363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04B19F" w14:textId="77777777" w:rsidR="00056D2F" w:rsidRDefault="00056D2F">
      <w:pPr>
        <w:spacing w:after="0" w:line="240" w:lineRule="auto"/>
      </w:pPr>
      <w:r>
        <w:separator/>
      </w:r>
    </w:p>
  </w:footnote>
  <w:footnote w:type="continuationSeparator" w:id="0">
    <w:p w14:paraId="67D645B2" w14:textId="77777777" w:rsidR="00056D2F" w:rsidRDefault="00056D2F">
      <w:pPr>
        <w:spacing w:after="0" w:line="240" w:lineRule="auto"/>
      </w:pPr>
      <w:r>
        <w:continuationSeparator/>
      </w:r>
    </w:p>
  </w:footnote>
  <w:footnote w:id="1">
    <w:p w14:paraId="14FE51F2" w14:textId="77777777" w:rsidR="00C93639" w:rsidRDefault="00C93639" w:rsidP="00305935">
      <w:pPr>
        <w:pStyle w:val="1"/>
        <w:shd w:val="clear" w:color="auto" w:fill="FFFFFF"/>
        <w:spacing w:before="0"/>
        <w:rPr>
          <w:rStyle w:val="addmd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Style w:val="ae"/>
        </w:rPr>
        <w:footnoteRef/>
      </w:r>
      <w:r>
        <w:t xml:space="preserve"> </w:t>
      </w:r>
      <w:r w:rsidRPr="00F42CF9">
        <w:rPr>
          <w:rFonts w:ascii="Times New Roman" w:hAnsi="Times New Roman" w:cs="Times New Roman"/>
          <w:color w:val="333333"/>
          <w:sz w:val="28"/>
          <w:szCs w:val="28"/>
        </w:rPr>
        <w:t xml:space="preserve">Численные методы в примерах и задачах. </w:t>
      </w:r>
      <w:r w:rsidRPr="00F42CF9">
        <w:rPr>
          <w:rStyle w:val="addmd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Авторы: В.И. Киреев, </w:t>
      </w:r>
    </w:p>
    <w:p w14:paraId="6F663240" w14:textId="7B9A746C" w:rsidR="00C93639" w:rsidRDefault="00C93639" w:rsidP="00305935">
      <w:pPr>
        <w:pStyle w:val="ac"/>
      </w:pPr>
      <w:r w:rsidRPr="00F42CF9">
        <w:rPr>
          <w:rStyle w:val="addmd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А.В. Пантелеев</w:t>
      </w:r>
    </w:p>
  </w:footnote>
  <w:footnote w:id="2">
    <w:p w14:paraId="5F7D8E47" w14:textId="0A1ABA0D" w:rsidR="004E34DE" w:rsidRPr="004E34DE" w:rsidRDefault="004E34DE" w:rsidP="004E34DE">
      <w:pPr>
        <w:pStyle w:val="1"/>
        <w:shd w:val="clear" w:color="auto" w:fill="FFFFFF"/>
        <w:spacing w:before="0"/>
      </w:pPr>
      <w:r>
        <w:rPr>
          <w:rStyle w:val="ae"/>
        </w:rPr>
        <w:footnoteRef/>
      </w:r>
      <w:r>
        <w:t xml:space="preserve"> </w:t>
      </w:r>
      <w:r>
        <w:rPr>
          <w:rFonts w:ascii="Times New Roman" w:hAnsi="Times New Roman" w:cs="Times New Roman"/>
          <w:color w:val="333333"/>
          <w:sz w:val="28"/>
          <w:szCs w:val="28"/>
        </w:rPr>
        <w:t xml:space="preserve">Методы численного анализа. Лабораторный практикум. Автор: Анисимов В.Я. (ЛР 11,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</w:rPr>
        <w:t>Тестовы</w:t>
      </w:r>
      <w:proofErr w:type="spellEnd"/>
      <w:r w:rsidR="00323C56">
        <w:rPr>
          <w:rFonts w:ascii="Times New Roman" w:hAnsi="Times New Roman" w:cs="Times New Roman"/>
          <w:color w:val="333333"/>
          <w:sz w:val="28"/>
          <w:szCs w:val="28"/>
          <w:lang w:val="be-BY"/>
        </w:rPr>
        <w:t>й</w:t>
      </w:r>
      <w:r>
        <w:rPr>
          <w:rFonts w:ascii="Times New Roman" w:hAnsi="Times New Roman" w:cs="Times New Roman"/>
          <w:color w:val="333333"/>
          <w:sz w:val="28"/>
          <w:szCs w:val="28"/>
        </w:rPr>
        <w:t xml:space="preserve"> пример 2.1)</w:t>
      </w:r>
    </w:p>
    <w:p w14:paraId="6EC82D54" w14:textId="107FF32B" w:rsidR="004E34DE" w:rsidRDefault="004E34DE" w:rsidP="004E34DE">
      <w:pPr>
        <w:pStyle w:val="ac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0302D"/>
    <w:multiLevelType w:val="hybridMultilevel"/>
    <w:tmpl w:val="8438EC90"/>
    <w:lvl w:ilvl="0" w:tplc="E99A5D9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902FC8"/>
    <w:multiLevelType w:val="hybridMultilevel"/>
    <w:tmpl w:val="87D21A0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4773387"/>
    <w:multiLevelType w:val="hybridMultilevel"/>
    <w:tmpl w:val="F8D6CC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F47"/>
    <w:rsid w:val="00056D2F"/>
    <w:rsid w:val="00064217"/>
    <w:rsid w:val="0008381D"/>
    <w:rsid w:val="001C69C5"/>
    <w:rsid w:val="0021577D"/>
    <w:rsid w:val="00272A8A"/>
    <w:rsid w:val="00294523"/>
    <w:rsid w:val="002C1E60"/>
    <w:rsid w:val="002D3A06"/>
    <w:rsid w:val="00303F10"/>
    <w:rsid w:val="00305935"/>
    <w:rsid w:val="00305F47"/>
    <w:rsid w:val="00323C56"/>
    <w:rsid w:val="003E0F67"/>
    <w:rsid w:val="00452134"/>
    <w:rsid w:val="004A5180"/>
    <w:rsid w:val="004B3D4F"/>
    <w:rsid w:val="004E34DE"/>
    <w:rsid w:val="00534473"/>
    <w:rsid w:val="00587351"/>
    <w:rsid w:val="00587AFF"/>
    <w:rsid w:val="005C34FC"/>
    <w:rsid w:val="00664C26"/>
    <w:rsid w:val="006A4457"/>
    <w:rsid w:val="006B62A8"/>
    <w:rsid w:val="006F39C3"/>
    <w:rsid w:val="006F4EBF"/>
    <w:rsid w:val="008249FD"/>
    <w:rsid w:val="00840816"/>
    <w:rsid w:val="008946A7"/>
    <w:rsid w:val="00973C24"/>
    <w:rsid w:val="009D063A"/>
    <w:rsid w:val="00A0531C"/>
    <w:rsid w:val="00A2113A"/>
    <w:rsid w:val="00A306EA"/>
    <w:rsid w:val="00A4515F"/>
    <w:rsid w:val="00A94D41"/>
    <w:rsid w:val="00AC0740"/>
    <w:rsid w:val="00AC5152"/>
    <w:rsid w:val="00B60A95"/>
    <w:rsid w:val="00C44DBA"/>
    <w:rsid w:val="00C53AAF"/>
    <w:rsid w:val="00C74AFD"/>
    <w:rsid w:val="00C93639"/>
    <w:rsid w:val="00D1543E"/>
    <w:rsid w:val="00D25955"/>
    <w:rsid w:val="00D80805"/>
    <w:rsid w:val="00D9596D"/>
    <w:rsid w:val="00E41678"/>
    <w:rsid w:val="00E93385"/>
    <w:rsid w:val="00ED683C"/>
    <w:rsid w:val="00F42CF9"/>
    <w:rsid w:val="00F60E34"/>
    <w:rsid w:val="00F61DEB"/>
    <w:rsid w:val="00F6677A"/>
    <w:rsid w:val="00F957ED"/>
    <w:rsid w:val="00FC6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C40A8A"/>
  <w15:chartTrackingRefBased/>
  <w15:docId w15:val="{73371160-42BC-490D-A1B6-638A1886F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80805"/>
  </w:style>
  <w:style w:type="paragraph" w:styleId="1">
    <w:name w:val="heading 1"/>
    <w:basedOn w:val="a"/>
    <w:next w:val="a"/>
    <w:link w:val="10"/>
    <w:uiPriority w:val="9"/>
    <w:qFormat/>
    <w:rsid w:val="00D808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808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D80805"/>
    <w:pPr>
      <w:ind w:left="720"/>
      <w:contextualSpacing/>
    </w:pPr>
  </w:style>
  <w:style w:type="paragraph" w:customStyle="1" w:styleId="11">
    <w:name w:val="Стиль1"/>
    <w:basedOn w:val="1"/>
    <w:link w:val="12"/>
    <w:qFormat/>
    <w:rsid w:val="00D80805"/>
    <w:pPr>
      <w:spacing w:line="254" w:lineRule="auto"/>
    </w:pPr>
    <w:rPr>
      <w:rFonts w:ascii="Times New Roman" w:hAnsi="Times New Roman" w:cs="Times New Roman"/>
      <w:b/>
    </w:rPr>
  </w:style>
  <w:style w:type="character" w:customStyle="1" w:styleId="12">
    <w:name w:val="Стиль1 Знак"/>
    <w:basedOn w:val="10"/>
    <w:link w:val="11"/>
    <w:rsid w:val="00D80805"/>
    <w:rPr>
      <w:rFonts w:ascii="Times New Roman" w:eastAsiaTheme="majorEastAsia" w:hAnsi="Times New Roman" w:cs="Times New Roman"/>
      <w:b/>
      <w:color w:val="2F5496" w:themeColor="accent1" w:themeShade="BF"/>
      <w:sz w:val="32"/>
      <w:szCs w:val="32"/>
    </w:rPr>
  </w:style>
  <w:style w:type="paragraph" w:styleId="a5">
    <w:name w:val="footer"/>
    <w:basedOn w:val="a"/>
    <w:link w:val="a6"/>
    <w:uiPriority w:val="99"/>
    <w:unhideWhenUsed/>
    <w:rsid w:val="00D808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80805"/>
  </w:style>
  <w:style w:type="character" w:customStyle="1" w:styleId="10">
    <w:name w:val="Заголовок 1 Знак"/>
    <w:basedOn w:val="a0"/>
    <w:link w:val="1"/>
    <w:uiPriority w:val="9"/>
    <w:rsid w:val="00D808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D80805"/>
    <w:pPr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D80805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character" w:styleId="a8">
    <w:name w:val="Hyperlink"/>
    <w:basedOn w:val="a0"/>
    <w:uiPriority w:val="99"/>
    <w:unhideWhenUsed/>
    <w:rsid w:val="00D80805"/>
    <w:rPr>
      <w:color w:val="0563C1" w:themeColor="hyperlink"/>
      <w:u w:val="single"/>
    </w:rPr>
  </w:style>
  <w:style w:type="paragraph" w:styleId="a9">
    <w:name w:val="endnote text"/>
    <w:basedOn w:val="a"/>
    <w:link w:val="aa"/>
    <w:uiPriority w:val="99"/>
    <w:semiHidden/>
    <w:unhideWhenUsed/>
    <w:rsid w:val="00F42CF9"/>
    <w:pPr>
      <w:spacing w:after="0" w:line="240" w:lineRule="auto"/>
    </w:pPr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F42CF9"/>
    <w:rPr>
      <w:sz w:val="20"/>
      <w:szCs w:val="20"/>
    </w:rPr>
  </w:style>
  <w:style w:type="character" w:styleId="ab">
    <w:name w:val="endnote reference"/>
    <w:basedOn w:val="a0"/>
    <w:uiPriority w:val="99"/>
    <w:semiHidden/>
    <w:unhideWhenUsed/>
    <w:rsid w:val="00F42CF9"/>
    <w:rPr>
      <w:vertAlign w:val="superscript"/>
    </w:rPr>
  </w:style>
  <w:style w:type="paragraph" w:styleId="ac">
    <w:name w:val="footnote text"/>
    <w:basedOn w:val="a"/>
    <w:link w:val="ad"/>
    <w:uiPriority w:val="99"/>
    <w:semiHidden/>
    <w:unhideWhenUsed/>
    <w:rsid w:val="00F42CF9"/>
    <w:pPr>
      <w:spacing w:after="0" w:line="240" w:lineRule="auto"/>
    </w:pPr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F42CF9"/>
    <w:rPr>
      <w:sz w:val="20"/>
      <w:szCs w:val="20"/>
    </w:rPr>
  </w:style>
  <w:style w:type="character" w:styleId="ae">
    <w:name w:val="footnote reference"/>
    <w:basedOn w:val="a0"/>
    <w:uiPriority w:val="99"/>
    <w:semiHidden/>
    <w:unhideWhenUsed/>
    <w:rsid w:val="00F42CF9"/>
    <w:rPr>
      <w:vertAlign w:val="superscript"/>
    </w:rPr>
  </w:style>
  <w:style w:type="character" w:customStyle="1" w:styleId="addmd">
    <w:name w:val="addmd"/>
    <w:basedOn w:val="a0"/>
    <w:rsid w:val="00F42CF9"/>
  </w:style>
  <w:style w:type="table" w:styleId="af">
    <w:name w:val="Table Grid"/>
    <w:basedOn w:val="a1"/>
    <w:uiPriority w:val="39"/>
    <w:rsid w:val="008408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header"/>
    <w:basedOn w:val="a"/>
    <w:link w:val="af1"/>
    <w:uiPriority w:val="99"/>
    <w:unhideWhenUsed/>
    <w:rsid w:val="0053447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534473"/>
  </w:style>
  <w:style w:type="paragraph" w:styleId="2">
    <w:name w:val="toc 2"/>
    <w:basedOn w:val="a"/>
    <w:next w:val="a"/>
    <w:autoRedefine/>
    <w:uiPriority w:val="39"/>
    <w:unhideWhenUsed/>
    <w:rsid w:val="00303F10"/>
    <w:pPr>
      <w:spacing w:before="240" w:after="0"/>
    </w:pPr>
    <w:rPr>
      <w:rFonts w:cstheme="minorHAnsi"/>
      <w:b/>
      <w:bC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rsid w:val="00303F10"/>
    <w:pPr>
      <w:spacing w:after="0"/>
      <w:ind w:left="22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303F10"/>
    <w:pPr>
      <w:spacing w:after="0"/>
      <w:ind w:left="44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303F10"/>
    <w:pPr>
      <w:spacing w:after="0"/>
      <w:ind w:left="66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303F10"/>
    <w:pPr>
      <w:spacing w:after="0"/>
      <w:ind w:left="88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303F10"/>
    <w:pPr>
      <w:spacing w:after="0"/>
      <w:ind w:left="110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303F10"/>
    <w:pPr>
      <w:spacing w:after="0"/>
      <w:ind w:left="132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303F10"/>
    <w:pPr>
      <w:spacing w:after="0"/>
      <w:ind w:left="154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628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A49ABD-3496-4471-8D36-D9E74886ED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5014</TotalTime>
  <Pages>20</Pages>
  <Words>694</Words>
  <Characters>3962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13</cp:revision>
  <dcterms:created xsi:type="dcterms:W3CDTF">2021-09-14T13:11:00Z</dcterms:created>
  <dcterms:modified xsi:type="dcterms:W3CDTF">2021-10-11T14:11:00Z</dcterms:modified>
</cp:coreProperties>
</file>